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AF8B5" w14:textId="6203B1A9" w:rsidR="007321B5" w:rsidRPr="002F4B0B" w:rsidRDefault="006A611E" w:rsidP="007321B5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</w:t>
      </w:r>
      <w:r w:rsidR="002F4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выполнения 60 минут</w:t>
      </w:r>
    </w:p>
    <w:p w14:paraId="2B53FD10" w14:textId="2EF74233" w:rsidR="007321B5" w:rsidRPr="002F4B0B" w:rsidRDefault="007321B5" w:rsidP="007321B5">
      <w:pPr>
        <w:widowControl w:val="0"/>
        <w:numPr>
          <w:ilvl w:val="0"/>
          <w:numId w:val="2"/>
        </w:numPr>
        <w:spacing w:before="78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>Сколько единиц в двоичной записи шестнадцатеричного числа 12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F4B0B">
        <w:rPr>
          <w:rFonts w:ascii="Times New Roman" w:eastAsia="Times New Roman" w:hAnsi="Times New Roman" w:cs="Times New Roman"/>
          <w:position w:val="-2"/>
          <w:sz w:val="24"/>
          <w:szCs w:val="24"/>
          <w:vertAlign w:val="subscript"/>
        </w:rPr>
        <w:t>16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0202953" w14:textId="7056D66D" w:rsidR="007321B5" w:rsidRPr="002F4B0B" w:rsidRDefault="007321B5" w:rsidP="007321B5">
      <w:pPr>
        <w:widowControl w:val="0"/>
        <w:numPr>
          <w:ilvl w:val="0"/>
          <w:numId w:val="2"/>
        </w:numPr>
        <w:spacing w:before="76"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>Производилась двухканальная (стерео) звукозапись с частотой дискретизации 32 кГц и 24-битным разрешением. В результате был получен файл размером 120 Мбайт, сжатие данных не производилось. Определите приблизительно, сколько времени (в минутах) проводилась запись? В качестве ответа укажите ближайшее к времени записи целое число.</w:t>
      </w:r>
    </w:p>
    <w:p w14:paraId="7CDE3F2C" w14:textId="77777777" w:rsidR="007321B5" w:rsidRPr="002F4B0B" w:rsidRDefault="007321B5" w:rsidP="007321B5">
      <w:pPr>
        <w:widowControl w:val="0"/>
        <w:spacing w:before="76" w:after="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450D5" w14:textId="77777777" w:rsidR="007321B5" w:rsidRPr="002F4B0B" w:rsidRDefault="007321B5" w:rsidP="007321B5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 исполнителя </w:t>
      </w:r>
      <w:proofErr w:type="spellStart"/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>Прибавитель</w:t>
      </w:r>
      <w:proofErr w:type="spellEnd"/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две команды, которым присвоены номера:</w:t>
      </w:r>
    </w:p>
    <w:p w14:paraId="46FE022D" w14:textId="77777777" w:rsidR="007321B5" w:rsidRPr="002F4B0B" w:rsidRDefault="007321B5" w:rsidP="007321B5">
      <w:pPr>
        <w:widowControl w:val="0"/>
        <w:numPr>
          <w:ilvl w:val="2"/>
          <w:numId w:val="3"/>
        </w:numPr>
        <w:tabs>
          <w:tab w:val="left" w:pos="1562"/>
        </w:tabs>
        <w:spacing w:after="0" w:line="240" w:lineRule="auto"/>
        <w:ind w:hanging="190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  <w:proofErr w:type="spellStart"/>
      <w:r w:rsidRPr="002F4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прибавь</w:t>
      </w:r>
      <w:proofErr w:type="spellEnd"/>
      <w:r w:rsidRPr="002F4B0B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en-US"/>
        </w:rPr>
        <w:t xml:space="preserve"> </w:t>
      </w:r>
      <w:proofErr w:type="spellStart"/>
      <w:r w:rsidRPr="002F4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один</w:t>
      </w:r>
      <w:proofErr w:type="spellEnd"/>
      <w:r w:rsidRPr="002F4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,</w:t>
      </w:r>
    </w:p>
    <w:p w14:paraId="19A6497F" w14:textId="77777777" w:rsidR="007321B5" w:rsidRPr="002F4B0B" w:rsidRDefault="007321B5" w:rsidP="007321B5">
      <w:pPr>
        <w:widowControl w:val="0"/>
        <w:numPr>
          <w:ilvl w:val="2"/>
          <w:numId w:val="3"/>
        </w:numPr>
        <w:tabs>
          <w:tab w:val="left" w:pos="1562"/>
        </w:tabs>
        <w:spacing w:after="0" w:line="240" w:lineRule="auto"/>
        <w:ind w:hanging="190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увеличь старшую цифру числа на</w:t>
      </w:r>
      <w:r w:rsidRPr="002F4B0B">
        <w:rPr>
          <w:rFonts w:ascii="Times New Roman" w:eastAsia="Times New Roman" w:hAnsi="Times New Roman" w:cs="Times New Roman"/>
          <w:b/>
          <w:bCs/>
          <w:color w:val="FF0000"/>
          <w:spacing w:val="-11"/>
          <w:sz w:val="24"/>
          <w:szCs w:val="24"/>
        </w:rPr>
        <w:t xml:space="preserve"> </w:t>
      </w:r>
      <w:r w:rsidRPr="002F4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</w:t>
      </w:r>
    </w:p>
    <w:p w14:paraId="1B5E5C1D" w14:textId="77777777" w:rsidR="007321B5" w:rsidRPr="002F4B0B" w:rsidRDefault="007321B5" w:rsidP="007321B5">
      <w:pPr>
        <w:widowControl w:val="0"/>
        <w:tabs>
          <w:tab w:val="left" w:pos="1562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Первая из них увеличивает число на экране на 1, вторая увеличивает на 1 старшую (левую) цифру числа, например число 23 с </w:t>
      </w:r>
      <w:proofErr w:type="gramStart"/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помощью  такой</w:t>
      </w:r>
      <w:proofErr w:type="gramEnd"/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команды превратится в число 33.</w:t>
      </w:r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br/>
        <w:t xml:space="preserve"> Если старшая цифра числа равна 9, то вторая команда оставляет это число неизменным.</w:t>
      </w:r>
    </w:p>
    <w:p w14:paraId="0E00893F" w14:textId="77777777" w:rsidR="007321B5" w:rsidRPr="002F4B0B" w:rsidRDefault="007321B5" w:rsidP="007321B5">
      <w:pPr>
        <w:widowControl w:val="0"/>
        <w:tabs>
          <w:tab w:val="left" w:pos="1562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Программа для </w:t>
      </w:r>
      <w:proofErr w:type="spellStart"/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Прибавителя</w:t>
      </w:r>
      <w:proofErr w:type="spellEnd"/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— это последовательность команд. </w:t>
      </w:r>
    </w:p>
    <w:p w14:paraId="459DFF04" w14:textId="77777777" w:rsidR="007321B5" w:rsidRPr="002F4B0B" w:rsidRDefault="007321B5" w:rsidP="007321B5">
      <w:pPr>
        <w:widowControl w:val="0"/>
        <w:tabs>
          <w:tab w:val="left" w:pos="1562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Запишите последовательность команд, которые число 25 преобразуют в число 47?</w:t>
      </w:r>
    </w:p>
    <w:p w14:paraId="594D2115" w14:textId="77777777" w:rsidR="007321B5" w:rsidRPr="002F4B0B" w:rsidRDefault="007321B5" w:rsidP="007321B5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>Ответ:</w:t>
      </w:r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</w:t>
      </w:r>
      <w:r w:rsidRPr="002F4B0B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.</w:t>
      </w:r>
    </w:p>
    <w:p w14:paraId="7EFAFA4B" w14:textId="77777777" w:rsidR="007321B5" w:rsidRPr="002F4B0B" w:rsidRDefault="007321B5" w:rsidP="007321B5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60FD03" w14:textId="77777777" w:rsidR="007321B5" w:rsidRPr="002F4B0B" w:rsidRDefault="007321B5" w:rsidP="007321B5">
      <w:pPr>
        <w:widowControl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D76057" w14:textId="77777777" w:rsidR="007321B5" w:rsidRPr="002F4B0B" w:rsidRDefault="007321B5" w:rsidP="007321B5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населёнными пунктами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построены дороги, протяжённость которых приведена в таблице. (Отсутствие числа в таблице означает, что прямой дороги между пунктами нет.)</w:t>
      </w:r>
    </w:p>
    <w:tbl>
      <w:tblPr>
        <w:tblW w:w="5379" w:type="dxa"/>
        <w:jc w:val="center"/>
        <w:tblBorders>
          <w:top w:val="outset" w:sz="6" w:space="0" w:color="DDDCDA"/>
          <w:left w:val="outset" w:sz="6" w:space="0" w:color="DDDCDA"/>
          <w:bottom w:val="outset" w:sz="6" w:space="0" w:color="DDDCDA"/>
          <w:right w:val="outset" w:sz="6" w:space="0" w:color="DDDC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879"/>
        <w:gridCol w:w="879"/>
        <w:gridCol w:w="879"/>
        <w:gridCol w:w="664"/>
        <w:gridCol w:w="879"/>
        <w:gridCol w:w="534"/>
      </w:tblGrid>
      <w:tr w:rsidR="007321B5" w:rsidRPr="002F4B0B" w14:paraId="57B9F4D6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7B40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198B9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CF5E9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29321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34E9F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C30B5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56ED6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2F4B0B" w14:paraId="5D5CCCEA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2A191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E2CF9C3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8F9E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0A22D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62E6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1077E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94303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2F4B0B" w14:paraId="4400CA2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E0C8A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3FAAD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36D491F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FB540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924E6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984C9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0F54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2F4B0B" w14:paraId="3ED09962" w14:textId="77777777" w:rsidTr="005F1145">
        <w:trPr>
          <w:trHeight w:val="25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172E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B4310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88053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6E4FBCE0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DD95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A4884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CA9F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2F4B0B" w14:paraId="2EC6A9DE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910CD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67E44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69880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516E7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73DC99CB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506F1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831AD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1B5" w:rsidRPr="002F4B0B" w14:paraId="3923DA45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7255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1E1B2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C5A0F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7B69C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54B40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FA4A227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D8C15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21B5" w:rsidRPr="002F4B0B" w14:paraId="6DAEAE20" w14:textId="77777777" w:rsidTr="005F1145">
        <w:trPr>
          <w:trHeight w:val="23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95E56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D7D7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41B3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A4DC3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61499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F47E" w14:textId="77777777" w:rsidR="007321B5" w:rsidRPr="002F4B0B" w:rsidRDefault="007321B5" w:rsidP="005F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9999"/>
            <w:hideMark/>
          </w:tcPr>
          <w:p w14:paraId="5DA0677A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15AF6A9" w14:textId="77777777" w:rsidR="007321B5" w:rsidRPr="002F4B0B" w:rsidRDefault="007321B5" w:rsidP="007321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B5A71B" w14:textId="77777777" w:rsidR="007321B5" w:rsidRPr="002F4B0B" w:rsidRDefault="007321B5" w:rsidP="007321B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длину кратчайшего пути между пунктами A и F (при условии, что передвигаться можно только по построенным дорогам).</w:t>
      </w:r>
    </w:p>
    <w:p w14:paraId="48D89E5C" w14:textId="77777777" w:rsidR="007321B5" w:rsidRPr="002F4B0B" w:rsidRDefault="007321B5" w:rsidP="007321B5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400A76" w14:textId="77777777" w:rsidR="007321B5" w:rsidRPr="002F4B0B" w:rsidRDefault="007321B5" w:rsidP="007321B5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Дано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RGB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>- представление цвета, #0??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proofErr w:type="gramStart"/>
      <w:r w:rsidRPr="002F4B0B">
        <w:rPr>
          <w:rFonts w:ascii="Times New Roman" w:eastAsia="Times New Roman" w:hAnsi="Times New Roman" w:cs="Times New Roman"/>
          <w:sz w:val="24"/>
          <w:szCs w:val="24"/>
        </w:rPr>
        <w:t>00 .</w:t>
      </w:r>
      <w:proofErr w:type="gramEnd"/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какие шестнадцатеричные цифры надо поставить вместо знаков вопроса, чтобы получить зеленый цвет.</w:t>
      </w:r>
    </w:p>
    <w:p w14:paraId="68DE1EF1" w14:textId="77777777" w:rsidR="007321B5" w:rsidRPr="002F4B0B" w:rsidRDefault="007321B5" w:rsidP="007321B5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AA</w:t>
      </w:r>
    </w:p>
    <w:p w14:paraId="2C55E7BB" w14:textId="77777777" w:rsidR="007321B5" w:rsidRPr="002F4B0B" w:rsidRDefault="007321B5" w:rsidP="007321B5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FF</w:t>
      </w:r>
    </w:p>
    <w:p w14:paraId="76A7C526" w14:textId="77777777" w:rsidR="007321B5" w:rsidRPr="002F4B0B" w:rsidRDefault="007321B5" w:rsidP="007321B5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A0</w:t>
      </w:r>
    </w:p>
    <w:p w14:paraId="1D43494E" w14:textId="77777777" w:rsidR="007321B5" w:rsidRPr="002F4B0B" w:rsidRDefault="007321B5" w:rsidP="007321B5">
      <w:pPr>
        <w:widowControl w:val="0"/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0F</w:t>
      </w:r>
    </w:p>
    <w:p w14:paraId="395FEA9C" w14:textId="77777777" w:rsidR="007321B5" w:rsidRPr="002F4B0B" w:rsidRDefault="007321B5" w:rsidP="007321B5">
      <w:pPr>
        <w:rPr>
          <w:rFonts w:ascii="Times New Roman" w:hAnsi="Times New Roman" w:cs="Times New Roman"/>
          <w:sz w:val="24"/>
          <w:szCs w:val="24"/>
        </w:rPr>
      </w:pPr>
    </w:p>
    <w:p w14:paraId="2FB84222" w14:textId="77777777" w:rsidR="007321B5" w:rsidRPr="002F4B0B" w:rsidRDefault="007321B5" w:rsidP="007321B5">
      <w:pPr>
        <w:widowControl w:val="0"/>
        <w:numPr>
          <w:ilvl w:val="0"/>
          <w:numId w:val="5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2F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2F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2.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лом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F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одно из ука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зан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ных ниже логи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чес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ких вы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ний от трёх ар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гу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тов: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X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Z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 фраг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таб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ис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вы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238"/>
        <w:gridCol w:w="1124"/>
        <w:gridCol w:w="1070"/>
      </w:tblGrid>
      <w:tr w:rsidR="007321B5" w:rsidRPr="002F4B0B" w14:paraId="715BC843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DD590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6CC87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1415E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5835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7321B5" w:rsidRPr="002F4B0B" w14:paraId="5F77891A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EAC9F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13A6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B9ADA5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7904D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321B5" w:rsidRPr="002F4B0B" w14:paraId="7AE933E5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D38DF4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98582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3AB16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7432E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21B5" w:rsidRPr="002F4B0B" w14:paraId="52E29DED" w14:textId="77777777" w:rsidTr="005F114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78BF84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581760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59158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25C425" w14:textId="77777777" w:rsidR="007321B5" w:rsidRPr="002F4B0B" w:rsidRDefault="007321B5" w:rsidP="005F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4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AD168CF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Какое вы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F?  </w:t>
      </w:r>
    </w:p>
    <w:p w14:paraId="2EAEB3A1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¬X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</w:t>
      </w:r>
    </w:p>
    <w:p w14:paraId="7F2DE693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¬X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1EF3935C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X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Y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∧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¬Z</w:t>
      </w:r>
    </w:p>
    <w:p w14:paraId="0168F0F0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¬X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¬Y </w:t>
      </w:r>
      <w:r w:rsidRPr="002F4B0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∨</w:t>
      </w:r>
      <w:r w:rsidRPr="002F4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Z      </w:t>
      </w:r>
    </w:p>
    <w:p w14:paraId="31EFE9BA" w14:textId="77777777" w:rsidR="007321B5" w:rsidRPr="002F4B0B" w:rsidRDefault="007321B5" w:rsidP="007321B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E6436F" w14:textId="77777777" w:rsidR="007321B5" w:rsidRPr="002F4B0B" w:rsidRDefault="007321B5" w:rsidP="007321B5">
      <w:pPr>
        <w:numPr>
          <w:ilvl w:val="0"/>
          <w:numId w:val="5"/>
        </w:numPr>
        <w:spacing w:after="20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Определите значение </w:t>
      </w:r>
      <w:proofErr w:type="gramStart"/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переменной  </w:t>
      </w:r>
      <w:r w:rsidRPr="002F4B0B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>с</w:t>
      </w:r>
      <w:proofErr w:type="gramEnd"/>
      <w:r w:rsidRPr="002F4B0B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 после выполнения следующего фрагмента программы:  </w:t>
      </w:r>
    </w:p>
    <w:p w14:paraId="2BB5EDE0" w14:textId="77777777" w:rsidR="007321B5" w:rsidRPr="002F4B0B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2F4B0B">
        <w:rPr>
          <w:rFonts w:ascii="Times New Roman" w:hAnsi="Times New Roman" w:cs="Times New Roman"/>
          <w:sz w:val="24"/>
          <w:szCs w:val="24"/>
        </w:rPr>
        <w:t>a:=</w:t>
      </w:r>
      <w:proofErr w:type="gramEnd"/>
      <w:r w:rsidRPr="002F4B0B">
        <w:rPr>
          <w:rFonts w:ascii="Times New Roman" w:hAnsi="Times New Roman" w:cs="Times New Roman"/>
          <w:sz w:val="24"/>
          <w:szCs w:val="24"/>
        </w:rPr>
        <w:t>4;</w:t>
      </w:r>
    </w:p>
    <w:p w14:paraId="7D7385C9" w14:textId="77777777" w:rsidR="007321B5" w:rsidRPr="002F4B0B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2F4B0B">
        <w:rPr>
          <w:rFonts w:ascii="Times New Roman" w:hAnsi="Times New Roman" w:cs="Times New Roman"/>
          <w:sz w:val="24"/>
          <w:szCs w:val="24"/>
        </w:rPr>
        <w:t>a:=</w:t>
      </w:r>
      <w:proofErr w:type="gramEnd"/>
      <w:r w:rsidRPr="002F4B0B">
        <w:rPr>
          <w:rFonts w:ascii="Times New Roman" w:hAnsi="Times New Roman" w:cs="Times New Roman"/>
          <w:sz w:val="24"/>
          <w:szCs w:val="24"/>
        </w:rPr>
        <w:t>a*(-a);</w:t>
      </w:r>
    </w:p>
    <w:p w14:paraId="53E060F0" w14:textId="77777777" w:rsidR="007321B5" w:rsidRPr="002F4B0B" w:rsidRDefault="007321B5" w:rsidP="007321B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proofErr w:type="gramStart"/>
      <w:r w:rsidRPr="002F4B0B">
        <w:rPr>
          <w:rFonts w:ascii="Times New Roman" w:hAnsi="Times New Roman" w:cs="Times New Roman"/>
          <w:sz w:val="24"/>
          <w:szCs w:val="24"/>
        </w:rPr>
        <w:t>b:=</w:t>
      </w:r>
      <w:proofErr w:type="gramEnd"/>
      <w:r w:rsidRPr="002F4B0B">
        <w:rPr>
          <w:rFonts w:ascii="Times New Roman" w:hAnsi="Times New Roman" w:cs="Times New Roman"/>
          <w:sz w:val="24"/>
          <w:szCs w:val="24"/>
        </w:rPr>
        <w:t>-a/2;</w:t>
      </w:r>
    </w:p>
    <w:p w14:paraId="61F3A6D6" w14:textId="77777777" w:rsidR="007321B5" w:rsidRPr="002F4B0B" w:rsidRDefault="007321B5" w:rsidP="007321B5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4B0B">
        <w:rPr>
          <w:rFonts w:ascii="Times New Roman" w:hAnsi="Times New Roman" w:cs="Times New Roman"/>
          <w:sz w:val="24"/>
          <w:szCs w:val="24"/>
        </w:rPr>
        <w:t>c:=</w:t>
      </w:r>
      <w:proofErr w:type="gramEnd"/>
      <w:r w:rsidRPr="002F4B0B">
        <w:rPr>
          <w:rFonts w:ascii="Times New Roman" w:hAnsi="Times New Roman" w:cs="Times New Roman"/>
          <w:sz w:val="24"/>
          <w:szCs w:val="24"/>
        </w:rPr>
        <w:t>(a+b)+3;</w:t>
      </w:r>
    </w:p>
    <w:p w14:paraId="5B543CCD" w14:textId="77777777" w:rsidR="007321B5" w:rsidRPr="002F4B0B" w:rsidRDefault="007321B5" w:rsidP="007321B5">
      <w:pPr>
        <w:widowControl w:val="0"/>
        <w:numPr>
          <w:ilvl w:val="0"/>
          <w:numId w:val="5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Запишите значение переменной   </w:t>
      </w:r>
      <w:proofErr w:type="gramStart"/>
      <w:r w:rsidRPr="002F4B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  после</w:t>
      </w:r>
      <w:proofErr w:type="gramEnd"/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  выполнения фрагмента алгоритма:</w:t>
      </w:r>
    </w:p>
    <w:p w14:paraId="49AD753D" w14:textId="77777777" w:rsidR="007321B5" w:rsidRPr="002F4B0B" w:rsidRDefault="007321B5" w:rsidP="007321B5">
      <w:pPr>
        <w:widowControl w:val="0"/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778D2A" w14:textId="77777777" w:rsidR="007321B5" w:rsidRPr="002F4B0B" w:rsidRDefault="007321B5" w:rsidP="007321B5">
      <w:pPr>
        <w:rPr>
          <w:rFonts w:ascii="Times New Roman" w:hAnsi="Times New Roman" w:cs="Times New Roman"/>
          <w:sz w:val="24"/>
          <w:szCs w:val="24"/>
        </w:rPr>
      </w:pPr>
      <w:r w:rsidRPr="002F4B0B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128BCF" wp14:editId="098A6982">
                <wp:simplePos x="0" y="0"/>
                <wp:positionH relativeFrom="column">
                  <wp:posOffset>857885</wp:posOffset>
                </wp:positionH>
                <wp:positionV relativeFrom="paragraph">
                  <wp:posOffset>46990</wp:posOffset>
                </wp:positionV>
                <wp:extent cx="3057525" cy="2133600"/>
                <wp:effectExtent l="13970" t="5715" r="81280" b="13335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2133600"/>
                          <a:chOff x="0" y="0"/>
                          <a:chExt cx="30612" cy="22264"/>
                        </a:xfrm>
                      </wpg:grpSpPr>
                      <wps:wsp>
                        <wps:cNvPr id="92" name="Прямая со стрелкой 25"/>
                        <wps:cNvCnPr>
                          <a:cxnSpLocks noChangeShapeType="1"/>
                        </wps:cNvCnPr>
                        <wps:spPr bwMode="auto">
                          <a:xfrm>
                            <a:off x="15584" y="5645"/>
                            <a:ext cx="0" cy="168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" name="Группа 3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612" cy="22264"/>
                            <a:chOff x="0" y="0"/>
                            <a:chExt cx="29263" cy="20837"/>
                          </a:xfrm>
                        </wpg:grpSpPr>
                        <wpg:grpSp>
                          <wpg:cNvPr id="94" name="Группа 7"/>
                          <wpg:cNvGrpSpPr>
                            <a:grpSpLocks/>
                          </wpg:cNvGrpSpPr>
                          <wpg:grpSpPr bwMode="auto">
                            <a:xfrm>
                              <a:off x="9382" y="0"/>
                              <a:ext cx="10575" cy="5153"/>
                              <a:chOff x="0" y="0"/>
                              <a:chExt cx="10575" cy="5153"/>
                            </a:xfrm>
                          </wpg:grpSpPr>
                          <wps:wsp>
                            <wps:cNvPr id="95" name="Прямоугольник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" cy="51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6" name="Поле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3" y="397"/>
                                <a:ext cx="6600" cy="3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93DB0A" w14:textId="77777777" w:rsidR="007321B5" w:rsidRPr="000C5C8E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:=0</w:t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b:=1</w:t>
                                  </w:r>
                                </w:p>
                                <w:p w14:paraId="6747088A" w14:textId="77777777" w:rsidR="007321B5" w:rsidRPr="00723A27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1F845B" w14:textId="77777777" w:rsidR="007321B5" w:rsidRPr="00723A27" w:rsidRDefault="007321B5" w:rsidP="007321B5">
                                  <w:proofErr w:type="gramStart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:=6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" name="Группа 8"/>
                          <wpg:cNvGrpSpPr>
                            <a:grpSpLocks/>
                          </wpg:cNvGrpSpPr>
                          <wpg:grpSpPr bwMode="auto">
                            <a:xfrm>
                              <a:off x="7871" y="6838"/>
                              <a:ext cx="14148" cy="5003"/>
                              <a:chOff x="0" y="0"/>
                              <a:chExt cx="14148" cy="5003"/>
                            </a:xfrm>
                          </wpg:grpSpPr>
                          <wps:wsp>
                            <wps:cNvPr id="98" name="Ромб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8" cy="5003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Поле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1" y="1033"/>
                                <a:ext cx="4691" cy="2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C5CEA3" w14:textId="77777777" w:rsidR="007321B5" w:rsidRPr="005D397F" w:rsidRDefault="007321B5" w:rsidP="007321B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C5C8E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C5C8E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&lt;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Группа 12"/>
                          <wpg:cNvGrpSpPr>
                            <a:grpSpLocks/>
                          </wpg:cNvGrpSpPr>
                          <wpg:grpSpPr bwMode="auto">
                            <a:xfrm>
                              <a:off x="8189" y="13835"/>
                              <a:ext cx="14859" cy="5150"/>
                              <a:chOff x="0" y="0"/>
                              <a:chExt cx="10575" cy="5153"/>
                            </a:xfrm>
                          </wpg:grpSpPr>
                          <wps:wsp>
                            <wps:cNvPr id="101" name="Прямоугольник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" cy="51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Поле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3" y="397"/>
                                <a:ext cx="7228" cy="3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39C4B" w14:textId="77777777" w:rsidR="007321B5" w:rsidRPr="000C5C8E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b</w:t>
                                  </w:r>
                                  <w:proofErr w:type="gramEnd"/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:=a*(b+1)</w:t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C5C8E">
                                    <w:rPr>
                                      <w:rFonts w:ascii="Courier New" w:hAnsi="Courier New" w:cs="Courier New"/>
                                      <w:sz w:val="18"/>
                                      <w:szCs w:val="18"/>
                                      <w:lang w:val="en-US"/>
                                    </w:rPr>
                                    <w:t>a:=a+1</w:t>
                                  </w:r>
                                </w:p>
                                <w:p w14:paraId="0EDFDAD7" w14:textId="77777777" w:rsidR="007321B5" w:rsidRPr="00723A27" w:rsidRDefault="007321B5" w:rsidP="007321B5">
                                  <w:pPr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CDB2BAB" w14:textId="77777777" w:rsidR="007321B5" w:rsidRPr="00723A27" w:rsidRDefault="007321B5" w:rsidP="007321B5">
                                  <w:proofErr w:type="gramStart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  <w:proofErr w:type="gramEnd"/>
                                  <w:r w:rsidRPr="0055341F">
                                    <w:rPr>
                                      <w:rFonts w:ascii="Courier New" w:hAnsi="Courier New" w:cs="Courier New"/>
                                      <w:sz w:val="20"/>
                                      <w:szCs w:val="20"/>
                                      <w:lang w:val="en-US"/>
                                    </w:rPr>
                                    <w:t>:=6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3" name="Прямая со стрелкой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948" y="11847"/>
                              <a:ext cx="0" cy="200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Прямая со стрелкой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05" y="19003"/>
                              <a:ext cx="0" cy="168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Прямая со стрелкой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60" y="9382"/>
                              <a:ext cx="3" cy="3353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Прямая соединительная линия 29"/>
                          <wps:cNvCnPr/>
                          <wps:spPr bwMode="auto">
                            <a:xfrm>
                              <a:off x="22025" y="9382"/>
                              <a:ext cx="723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Прямая соединительная линия 30"/>
                          <wps:cNvCnPr/>
                          <wps:spPr bwMode="auto">
                            <a:xfrm>
                              <a:off x="0" y="9382"/>
                              <a:ext cx="0" cy="114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Прямая соединительная линия 31"/>
                          <wps:cNvCnPr/>
                          <wps:spPr bwMode="auto">
                            <a:xfrm flipH="1">
                              <a:off x="0" y="20673"/>
                              <a:ext cx="1550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Прямая со стрелкой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9382"/>
                              <a:ext cx="818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Поле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12" y="6838"/>
                              <a:ext cx="4374" cy="254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68B4E" w14:textId="77777777" w:rsidR="007321B5" w:rsidRPr="009E613A" w:rsidRDefault="007321B5" w:rsidP="007321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Поле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33" y="11290"/>
                              <a:ext cx="4445" cy="254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C91B7" w14:textId="77777777" w:rsidR="007321B5" w:rsidRPr="000C5C8E" w:rsidRDefault="007321B5" w:rsidP="007321B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28BCF" id="Группа 91" o:spid="_x0000_s1026" style="position:absolute;margin-left:67.55pt;margin-top:3.7pt;width:240.75pt;height:168pt;z-index:251659264;mso-width-relative:margin;mso-height-relative:margin" coordsize="30612,2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" o:spid="_x0000_s1027" type="#_x0000_t32" style="position:absolute;left:15584;top:5645;width:0;height:16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SlccAAADbAAAADwAAAGRycy9kb3ducmV2LnhtbESPQWvCQBSE7wX/w/IEL6VuaovU6CrS&#10;2KIHCUYPPb5mn0kw+zZkt5r667tCweMwM98ws0VnanGm1lWWFTwPIxDEudUVFwoO+4+nNxDOI2us&#10;LZOCX3KwmPceZhhre+EdnTNfiABhF6OC0vsmltLlJRl0Q9sQB+9oW4M+yLaQusVLgJtajqJoLA1W&#10;HBZKbOi9pPyU/RgFq/UXpZNN+pql3ePL5/c12dZJotSg3y2nIDx1/h7+b6+1gskIbl/CD5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AhKVxwAAANsAAAAPAAAAAAAA&#10;AAAAAAAAAKECAABkcnMvZG93bnJldi54bWxQSwUGAAAAAAQABAD5AAAAlQMAAAAA&#10;" strokecolor="black [3040]" strokeweight="1pt">
                  <v:stroke endarrow="open"/>
                </v:shape>
                <v:group id="Группа 35" o:spid="_x0000_s1028" style="position:absolute;width:30612;height:22264" coordsize="29263,20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group id="Группа 7" o:spid="_x0000_s1029" style="position:absolute;left:9382;width:10575;height:5153" coordsize="10575,5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<v:rect id="Прямоугольник 1" o:spid="_x0000_s1030" style="position:absolute;width:10575;height:5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Q+cUA&#10;AADbAAAADwAAAGRycy9kb3ducmV2LnhtbESPT2vCQBTE7wW/w/IEb3WjYKvRVfzTYg9FYhTPj+wz&#10;CWbfhuxWo5/eLRR6HGbmN8xs0ZpKXKlxpWUFg34EgjizuuRcwfHw+ToG4TyyxsoyKbiTg8W88zLD&#10;WNsb7+ma+lwECLsYFRTe17GULivIoOvbmjh4Z9sY9EE2udQN3gLcVHIYRW/SYMlhocCa1gVll/TH&#10;KFjLXZqscvp+bD/q83ty2uyS9qBUr9supyA8tf4//Nf+0gomI/j9En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lD5xQAAANsAAAAPAAAAAAAAAAAAAAAAAJgCAABkcnMv&#10;ZG93bnJldi54bWxQSwUGAAAAAAQABAD1AAAAigMAAAAA&#10;" fillcolor="white [3201]" strokecolor="black [3213]">
                      <v:fill opacity="0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31" type="#_x0000_t202" style="position:absolute;left:2623;top:397;width:6600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5bcYA&#10;AADbAAAADwAAAGRycy9kb3ducmV2LnhtbESPT2vCQBTE74V+h+UVvIhuqvin0VVEWiveNNrS2yP7&#10;TEKzb0N2m8Rv3y0IPQ4z8xtmue5MKRqqXWFZwfMwAkGcWl1wpuCcvA3mIJxH1lhaJgU3crBePT4s&#10;Mda25SM1J5+JAGEXo4Lc+yqW0qU5GXRDWxEH72prgz7IOpO6xjbATSlHUTSVBgsOCzlWtM0p/T79&#10;GAVf/ezz4LrdpR1PxtXre5PMPnSiVO+p2yxAeOr8f/je3msFL1P4+xJ+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V5bcYAAADbAAAADwAAAAAAAAAAAAAAAACYAgAAZHJz&#10;L2Rvd25yZXYueG1sUEsFBgAAAAAEAAQA9QAAAIsDAAAAAA==&#10;" fillcolor="white [3201]" stroked="f" strokeweight=".5pt">
                      <v:textbox>
                        <w:txbxContent>
                          <w:p w14:paraId="7493DB0A" w14:textId="77777777" w:rsidR="007321B5" w:rsidRPr="000C5C8E" w:rsidRDefault="007321B5" w:rsidP="007321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:=0</w:t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br/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b:=1</w:t>
                            </w:r>
                          </w:p>
                          <w:p w14:paraId="6747088A" w14:textId="77777777" w:rsidR="007321B5" w:rsidRPr="00723A27" w:rsidRDefault="007321B5" w:rsidP="007321B5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2B1F845B" w14:textId="77777777" w:rsidR="007321B5" w:rsidRPr="00723A27" w:rsidRDefault="007321B5" w:rsidP="007321B5">
                            <w:proofErr w:type="gramStart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:=6</w:t>
                            </w:r>
                          </w:p>
                        </w:txbxContent>
                      </v:textbox>
                    </v:shape>
                  </v:group>
                  <v:group id="Группа 8" o:spid="_x0000_s1032" style="position:absolute;left:7871;top:6838;width:14148;height:5003" coordsize="14148,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4" o:spid="_x0000_s1033" type="#_x0000_t4" style="position:absolute;width:14148;height:50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PjcQA&#10;AADbAAAADwAAAGRycy9kb3ducmV2LnhtbESPwWrCQBCG74LvsIzQm9m0lKLRVdpCaQUvxh56HLJj&#10;EszOprurpj595yB4HP75v/lmuR5cp84UYuvZwGOWgyKuvG25NvC9/5jOQMWEbLHzTAb+KMJ6NR4t&#10;sbD+wjs6l6lWAuFYoIEmpb7QOlYNOYyZ74klO/jgMMkYam0DXgTuOv2U5y/aYctyocGe3huqjuXJ&#10;iQaefnbX32cMZV5jf9xsP2dvW2MeJsPrAlSiId2Xb+0va2AusvKLA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bz43EAAAA2wAAAA8AAAAAAAAAAAAAAAAAmAIAAGRycy9k&#10;b3ducmV2LnhtbFBLBQYAAAAABAAEAPUAAACJAwAAAAA=&#10;" fillcolor="white [3201]" strokecolor="black [3213]"/>
                    <v:shape id="Поле 6" o:spid="_x0000_s1034" type="#_x0000_t202" style="position:absolute;left:4691;top:1033;width:4691;height: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tH8YA&#10;AADbAAAADwAAAGRycy9kb3ducmV2LnhtbESPT2vCQBTE74LfYXmCF9FNK/1jdJVStJXeaqzi7ZF9&#10;JsHs25Bdk/TbdwuCx2FmfsMsVp0pRUO1KywreJhEIIhTqwvOFOyTzfgVhPPIGkvLpOCXHKyW/d4C&#10;Y21b/qZm5zMRIOxiVJB7X8VSujQng25iK+LgnW1t0AdZZ1LX2Aa4KeVjFD1LgwWHhRwres8pveyu&#10;RsFplB2/XPfx006fptX6s0leDjpRajjo3uYgPHX+Hr61t1rBbAb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rtH8YAAADbAAAADwAAAAAAAAAAAAAAAACYAgAAZHJz&#10;L2Rvd25yZXYueG1sUEsFBgAAAAAEAAQA9QAAAIsDAAAAAA==&#10;" fillcolor="white [3201]" stroked="f" strokeweight=".5pt">
                      <v:textbox>
                        <w:txbxContent>
                          <w:p w14:paraId="79C5CEA3" w14:textId="77777777" w:rsidR="007321B5" w:rsidRPr="005D397F" w:rsidRDefault="007321B5" w:rsidP="007321B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C5C8E">
                              <w:rPr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5C8E">
                              <w:rPr>
                                <w:sz w:val="18"/>
                                <w:szCs w:val="18"/>
                                <w:lang w:val="en-US"/>
                              </w:rPr>
                              <w:t>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5</w:t>
                            </w:r>
                          </w:p>
                        </w:txbxContent>
                      </v:textbox>
                    </v:shape>
                  </v:group>
                  <v:group id="Группа 12" o:spid="_x0000_s1035" style="position:absolute;left:8189;top:13835;width:14859;height:5150" coordsize="10575,5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<v:rect id="Прямоугольник 13" o:spid="_x0000_s1036" style="position:absolute;width:10575;height:5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0vcMA&#10;AADcAAAADwAAAGRycy9kb3ducmV2LnhtbERPTWvCQBC9C/6HZYTedGMPbYmuUrXSHorEWHoesuMm&#10;NDsbsmuS+uvdQsHbPN7nLNeDrUVHra8cK5jPEhDEhdMVGwVfp/30BYQPyBprx6TglzysV+PRElPt&#10;ej5SlwcjYgj7FBWUITSplL4oyaKfuYY4cmfXWgwRtkbqFvsYbmv5mCRP0mLFsaHEhrYlFT/5xSrY&#10;ykOebQx9Xt/fmvNz9r07ZMNJqYfJ8LoAEWgId/G/+0PH+ckc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B0vcMAAADcAAAADwAAAAAAAAAAAAAAAACYAgAAZHJzL2Rv&#10;d25yZXYueG1sUEsFBgAAAAAEAAQA9QAAAIgDAAAAAA==&#10;" fillcolor="white [3201]" strokecolor="black [3213]">
                      <v:fill opacity="0"/>
                    </v:rect>
                    <v:shape id="Поле 14" o:spid="_x0000_s1037" type="#_x0000_t202" style="position:absolute;left:2623;top:397;width:7228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EEsQA&#10;AADcAAAADwAAAGRycy9kb3ducmV2LnhtbERPS2vCQBC+C/6HZQq9SN2oqCV1FSmtSm9N+qC3ITtN&#10;gtnZkF2T+O9dQfA2H99zVpveVKKlxpWWFUzGEQjizOqScwVf6fvTMwjnkTVWlknBmRxs1sPBCmNt&#10;O/6kNvG5CCHsYlRQeF/HUrqsIINubGviwP3bxqAPsMmlbrAL4aaS0yhaSIMlh4YCa3otKDsmJ6Pg&#10;b5T/frh+993N5rP6bd+myx+dKvX40G9fQHjq/V18cx90mB9N4fpMuE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BBLEAAAA3AAAAA8AAAAAAAAAAAAAAAAAmAIAAGRycy9k&#10;b3ducmV2LnhtbFBLBQYAAAAABAAEAPUAAACJAwAAAAA=&#10;" fillcolor="white [3201]" stroked="f" strokeweight=".5pt">
                      <v:textbox>
                        <w:txbxContent>
                          <w:p w14:paraId="59939C4B" w14:textId="77777777" w:rsidR="007321B5" w:rsidRPr="000C5C8E" w:rsidRDefault="007321B5" w:rsidP="007321B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proofErr w:type="gramEnd"/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:=a*(b+1)</w:t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br/>
                            </w:r>
                            <w:r w:rsidRPr="000C5C8E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  <w:lang w:val="en-US"/>
                              </w:rPr>
                              <w:t>a:=a+1</w:t>
                            </w:r>
                          </w:p>
                          <w:p w14:paraId="0EDFDAD7" w14:textId="77777777" w:rsidR="007321B5" w:rsidRPr="00723A27" w:rsidRDefault="007321B5" w:rsidP="007321B5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3CDB2BAB" w14:textId="77777777" w:rsidR="007321B5" w:rsidRPr="00723A27" w:rsidRDefault="007321B5" w:rsidP="007321B5">
                            <w:proofErr w:type="gramStart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55341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en-US"/>
                              </w:rPr>
                              <w:t>:=6</w:t>
                            </w:r>
                          </w:p>
                        </w:txbxContent>
                      </v:textbox>
                    </v:shape>
                  </v:group>
                  <v:shape id="Прямая со стрелкой 26" o:spid="_x0000_s1038" type="#_x0000_t32" style="position:absolute;left:14948;top:11847;width:0;height:2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s3jsUAAADcAAAADwAAAGRycy9kb3ducmV2LnhtbERPTWvCQBC9F/wPywheim6qpWjqKtJU&#10;0YMEo4cep9lpEszOhuxWY3+9Wyj0No/3OfNlZ2pxodZVlhU8jSIQxLnVFRcKTsf1cArCeWSNtWVS&#10;cCMHy0XvYY6xtlc+0CXzhQgh7GJUUHrfxFK6vCSDbmQb4sB92dagD7AtpG7xGsJNLcdR9CINVhwa&#10;SmzoraT8nH0bBe/bD0pnu/Q5S7vHyebzJ9nXSaLUoN+tXkF46vy/+M+91WF+NIHfZ8IF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s3jsUAAADcAAAADwAAAAAAAAAA&#10;AAAAAAChAgAAZHJzL2Rvd25yZXYueG1sUEsFBgAAAAAEAAQA+QAAAJMDAAAAAA==&#10;" strokecolor="black [3040]" strokeweight="1pt">
                    <v:stroke endarrow="open"/>
                  </v:shape>
                  <v:shape id="Прямая со стрелкой 27" o:spid="_x0000_s1039" type="#_x0000_t32" style="position:absolute;left:15505;top:19003;width:0;height:16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Kv+sUAAADcAAAADwAAAGRycy9kb3ducmV2LnhtbERPTWvCQBC9F/wPywheim6qUjR1FWms&#10;2EMJRg89TrPTJJidDdlVU399tyD0No/3OYtVZ2pxodZVlhU8jSIQxLnVFRcKjoe34QyE88gaa8uk&#10;4IccrJa9hwXG2l55T5fMFyKEsItRQel9E0vp8pIMupFtiAP3bVuDPsC2kLrFawg3tRxH0bM0WHFo&#10;KLGh15LyU3Y2Cja7T0rn7+k0S7vHyfbrlnzUSaLUoN+tX0B46vy/+O7e6TA/msLfM+EC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Kv+sUAAADcAAAADwAAAAAAAAAA&#10;AAAAAAChAgAAZHJzL2Rvd25yZXYueG1sUEsFBgAAAAAEAAQA+QAAAJMDAAAAAA==&#10;" strokecolor="black [3040]" strokeweight="1pt">
                    <v:stroke endarrow="open"/>
                  </v:shape>
                  <v:shape id="Прямая со стрелкой 28" o:spid="_x0000_s1040" type="#_x0000_t32" style="position:absolute;left:29260;top:9382;width:3;height:3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4KYcYAAADcAAAADwAAAGRycy9kb3ducmV2LnhtbERPS0vDQBC+C/0PywhexG58VNq02yBG&#10;JR5KaPTQ4zQ7JqHZ2ZBdk+ivdwXB23x8z9kkk2nFQL1rLCu4nkcgiEurG64UvL89Xy1BOI+ssbVM&#10;Cr7IQbKdnW0w1nbkPQ2Fr0QIYRejgtr7LpbSlTUZdHPbEQfuw/YGfYB9JXWPYwg3rbyJontpsOHQ&#10;UGNHjzWVp+LTKHjKDpSvXvO7Ip8ub1+O3+muTVOlLs6nhzUIT5P/F/+5Mx3mRwv4fSZcIL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uCmHGAAAA3AAAAA8AAAAAAAAA&#10;AAAAAAAAoQIAAGRycy9kb3ducmV2LnhtbFBLBQYAAAAABAAEAPkAAACUAwAAAAA=&#10;" strokecolor="black [3040]" strokeweight="1pt">
                    <v:stroke endarrow="open"/>
                  </v:shape>
                  <v:line id="Прямая соединительная линия 29" o:spid="_x0000_s1041" style="position:absolute;visibility:visible;mso-wrap-style:square" from="22025,9382" to="29257,9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+I8MAAADcAAAADwAAAGRycy9kb3ducmV2LnhtbESPT2sCMRDF7wW/Qxiht5rV0kVXo4go&#10;Lfbkv/uwGXcXN5M1iZp+e1Mo9DbDe+83b2aLaFpxJ+cbywqGgwwEcWl1w5WC42HzNgbhA7LG1jIp&#10;+CEPi3nvZYaFtg/e0X0fKpEg7AtUUIfQFVL6siaDfmA74qSdrTMY0uoqqR0+Ety0cpRluTTYcLpQ&#10;Y0ermsrL/mYSZXi6Gvl5meBp677d+j2PH/Gq1Gs/LqcgAsXwb/5Lf+lUP8vh95k0gZ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zfiPDAAAA3AAAAA8AAAAAAAAAAAAA&#10;AAAAoQIAAGRycy9kb3ducmV2LnhtbFBLBQYAAAAABAAEAPkAAACRAwAAAAA=&#10;" strokecolor="black [3040]"/>
                  <v:line id="Прямая соединительная линия 30" o:spid="_x0000_s1042" style="position:absolute;visibility:visible;mso-wrap-style:square" from="0,9382" to="0,20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/buMMAAADcAAAADwAAAGRycy9kb3ducmV2LnhtbESPQWsCMRCF74X+hzCCN81q0epqlCIV&#10;iz3V6n3YjLuLm8maRI3/vhGE3mZ4733zZr6MphFXcr62rGDQz0AQF1bXXCrY/657ExA+IGtsLJOC&#10;O3lYLl5f5phre+Mfuu5CKRKEfY4KqhDaXEpfVGTQ921LnLSjdQZDWl0ptcNbgptGDrNsLA3WnC5U&#10;2NKqouK0u5hEGRzORm5OUzxs3bf7fBvHUTwr1e3EjxmIQDH8m5/pL53qZ+/weCZN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/27jDAAAA3AAAAA8AAAAAAAAAAAAA&#10;AAAAoQIAAGRycy9kb3ducmV2LnhtbFBLBQYAAAAABAAEAPkAAACRAwAAAAA=&#10;" strokecolor="black [3040]"/>
                  <v:line id="Прямая соединительная линия 31" o:spid="_x0000_s1043" style="position:absolute;flip:x;visibility:visible;mso-wrap-style:square" from="0,20673" to="15505,20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      <v:shape id="Прямая со стрелкой 32" o:spid="_x0000_s1044" type="#_x0000_t32" style="position:absolute;top:9382;width:81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AZMUAAADcAAAADwAAAGRycy9kb3ducmV2LnhtbERPTWvCQBC9F/oflhG8FN1US9HUVYpR&#10;sYcSjB48TrNjEpqdDdlVY3+9Wyj0No/3ObNFZ2pxodZVlhU8DyMQxLnVFRcKDvv1YALCeWSNtWVS&#10;cCMHi/njwwxjba+8o0vmCxFC2MWooPS+iaV0eUkG3dA2xIE72dagD7AtpG7xGsJNLUdR9CoNVhwa&#10;SmxoWVL+nZ2NgtX2SOn0I33J0u5pvPn6ST7rJFGq3+ve30B46vy/+M+91WF+NIXfZ8IF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MAZMUAAADcAAAADwAAAAAAAAAA&#10;AAAAAAChAgAAZHJzL2Rvd25yZXYueG1sUEsFBgAAAAAEAAQA+QAAAJMDAAAAAA==&#10;" strokecolor="black [3040]" strokeweight="1pt">
                    <v:stroke endarrow="open"/>
                  </v:shape>
                  <v:shape id="Поле 33" o:spid="_x0000_s1045" type="#_x0000_t202" style="position:absolute;left:24012;top:6838;width:4374;height:2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I8cA&#10;AADcAAAADwAAAGRycy9kb3ducmV2LnhtbESPzUvDQBDF70L/h2UKXsRualFLzKaI+EVvNv2gtyE7&#10;JsHsbMiuSfzvnYPgbYb35r3fZJvJtWqgPjSeDSwXCSji0tuGKwP74uV6DSpEZIutZzLwQwE2+ewi&#10;w9T6kT9o2MVKSQiHFA3UMXap1qGsyWFY+I5YtE/fO4yy9pW2PY4S7lp9kyR32mHD0lBjR081lV+7&#10;b2fgfFWdtmF6PYyr21X3/DYU90dbGHM5nx4fQEWa4r/57/rdCv5S8OUZmU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pqSPHAAAA3AAAAA8AAAAAAAAAAAAAAAAAmAIAAGRy&#10;cy9kb3ducmV2LnhtbFBLBQYAAAAABAAEAPUAAACMAwAAAAA=&#10;" fillcolor="white [3201]" stroked="f" strokeweight=".5pt">
                    <v:textbox>
                      <w:txbxContent>
                        <w:p w14:paraId="59968B4E" w14:textId="77777777" w:rsidR="007321B5" w:rsidRPr="009E613A" w:rsidRDefault="007321B5" w:rsidP="007321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Поле 34" o:spid="_x0000_s1046" type="#_x0000_t202" style="position:absolute;left:17333;top:11290;width:4445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UMuMQA&#10;AADcAAAADwAAAGRycy9kb3ducmV2LnhtbERPS2vCQBC+F/wPywheSt1EaSupq5TiC2+a2tLbkB2T&#10;YHY2ZNck/nu3UOhtPr7nzJe9qURLjSstK4jHEQjizOqScwWf6fppBsJ5ZI2VZVJwIwfLxeBhjom2&#10;HR+oPfpchBB2CSoovK8TKV1WkEE3tjVx4M62MegDbHKpG+xCuKnkJIpepMGSQ0OBNX0UlF2OV6Pg&#10;5zH/3rt+c+qmz9N6tW3T1y+dKjUa9u9vIDz1/l/8597pMD+O4feZcIF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lDLjEAAAA3AAAAA8AAAAAAAAAAAAAAAAAmAIAAGRycy9k&#10;b3ducmV2LnhtbFBLBQYAAAAABAAEAPUAAACJAwAAAAA=&#10;" fillcolor="white [3201]" stroked="f" strokeweight=".5pt">
                    <v:textbox>
                      <w:txbxContent>
                        <w:p w14:paraId="4B5C91B7" w14:textId="77777777" w:rsidR="007321B5" w:rsidRPr="000C5C8E" w:rsidRDefault="007321B5" w:rsidP="007321B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B6F3C3A" w14:textId="77777777" w:rsidR="007321B5" w:rsidRPr="002F4B0B" w:rsidRDefault="007321B5" w:rsidP="007321B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667136" w14:textId="77777777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1ED12" w14:textId="77777777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0BE2E" w14:textId="77777777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CC11A" w14:textId="1879BFBE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8ECD9" w14:textId="09118336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C2F19D" w14:textId="2280E9EB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BD107" w14:textId="2303AEB2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ECDD7" w14:textId="2FB65A2E" w:rsidR="007321B5" w:rsidRPr="002F4B0B" w:rsidRDefault="007321B5" w:rsidP="007321B5">
      <w:pPr>
        <w:widowControl w:val="0"/>
        <w:numPr>
          <w:ilvl w:val="0"/>
          <w:numId w:val="5"/>
        </w:numPr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>Дан фрагмент электронной таблицы:</w:t>
      </w:r>
    </w:p>
    <w:p w14:paraId="383B71D8" w14:textId="01AE674D" w:rsidR="007321B5" w:rsidRPr="002F4B0B" w:rsidRDefault="002F4B0B" w:rsidP="007321B5">
      <w:pPr>
        <w:widowControl w:val="0"/>
        <w:spacing w:before="5" w:after="0" w:line="240" w:lineRule="auto"/>
        <w:ind w:left="7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DFE4385" wp14:editId="0BE042E0">
            <wp:simplePos x="0" y="0"/>
            <wp:positionH relativeFrom="margin">
              <wp:posOffset>4387215</wp:posOffset>
            </wp:positionH>
            <wp:positionV relativeFrom="margin">
              <wp:posOffset>5610225</wp:posOffset>
            </wp:positionV>
            <wp:extent cx="1014730" cy="66865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1566"/>
        <w:gridCol w:w="2126"/>
        <w:gridCol w:w="1276"/>
      </w:tblGrid>
      <w:tr w:rsidR="007321B5" w:rsidRPr="002F4B0B" w14:paraId="4B2FC163" w14:textId="77777777" w:rsidTr="005F1145">
        <w:trPr>
          <w:trHeight w:hRule="exact" w:val="233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D9D9D9"/>
          </w:tcPr>
          <w:p w14:paraId="5B8B42E9" w14:textId="77777777" w:rsidR="007321B5" w:rsidRPr="002F4B0B" w:rsidRDefault="007321B5" w:rsidP="005F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92BD83" w14:textId="77777777" w:rsidR="007321B5" w:rsidRPr="002F4B0B" w:rsidRDefault="007321B5" w:rsidP="005F1145">
            <w:pPr>
              <w:widowControl w:val="0"/>
              <w:spacing w:after="0" w:line="215" w:lineRule="exact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</w:tcPr>
          <w:p w14:paraId="007D0E67" w14:textId="77777777" w:rsidR="007321B5" w:rsidRPr="002F4B0B" w:rsidRDefault="007321B5" w:rsidP="005F1145">
            <w:pPr>
              <w:widowControl w:val="0"/>
              <w:spacing w:before="5" w:after="0" w:line="243" w:lineRule="exact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В</w:t>
            </w:r>
          </w:p>
        </w:tc>
        <w:tc>
          <w:tcPr>
            <w:tcW w:w="1276" w:type="dxa"/>
            <w:shd w:val="clear" w:color="auto" w:fill="D9D9D9"/>
          </w:tcPr>
          <w:p w14:paraId="589E47A7" w14:textId="77777777" w:rsidR="007321B5" w:rsidRPr="002F4B0B" w:rsidRDefault="007321B5" w:rsidP="005F1145">
            <w:pPr>
              <w:widowControl w:val="0"/>
              <w:spacing w:before="5" w:after="0" w:line="243" w:lineRule="exact"/>
              <w:ind w:lef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С</w:t>
            </w:r>
          </w:p>
        </w:tc>
      </w:tr>
      <w:tr w:rsidR="007321B5" w:rsidRPr="002F4B0B" w14:paraId="1D04B4CB" w14:textId="77777777" w:rsidTr="005F1145">
        <w:trPr>
          <w:trHeight w:hRule="exact" w:val="237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D9D9D9"/>
          </w:tcPr>
          <w:p w14:paraId="021AD19A" w14:textId="77777777" w:rsidR="007321B5" w:rsidRPr="002F4B0B" w:rsidRDefault="007321B5" w:rsidP="005F1145">
            <w:pPr>
              <w:widowControl w:val="0"/>
              <w:spacing w:before="9" w:after="0" w:line="243" w:lineRule="exact"/>
              <w:ind w:righ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43B" w14:textId="77777777" w:rsidR="007321B5" w:rsidRPr="002F4B0B" w:rsidRDefault="007321B5" w:rsidP="005F1145">
            <w:pPr>
              <w:widowControl w:val="0"/>
              <w:spacing w:after="0" w:line="217" w:lineRule="exact"/>
              <w:ind w:left="27" w:right="2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</w:tcBorders>
          </w:tcPr>
          <w:p w14:paraId="2B5FE99F" w14:textId="77777777" w:rsidR="007321B5" w:rsidRPr="002F4B0B" w:rsidRDefault="007321B5" w:rsidP="005F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19924F9B" w14:textId="77777777" w:rsidR="007321B5" w:rsidRPr="002F4B0B" w:rsidRDefault="007321B5" w:rsidP="005F1145">
            <w:pPr>
              <w:widowControl w:val="0"/>
              <w:spacing w:before="3" w:after="0" w:line="243" w:lineRule="exact"/>
              <w:ind w:left="38" w:right="3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7321B5" w:rsidRPr="002F4B0B" w14:paraId="750112F9" w14:textId="77777777" w:rsidTr="005F1145">
        <w:trPr>
          <w:trHeight w:hRule="exact" w:val="229"/>
        </w:trPr>
        <w:tc>
          <w:tcPr>
            <w:tcW w:w="419" w:type="dxa"/>
            <w:shd w:val="clear" w:color="auto" w:fill="D9D9D9"/>
          </w:tcPr>
          <w:p w14:paraId="58988E29" w14:textId="77777777" w:rsidR="007321B5" w:rsidRPr="002F4B0B" w:rsidRDefault="007321B5" w:rsidP="005F1145">
            <w:pPr>
              <w:widowControl w:val="0"/>
              <w:spacing w:after="0" w:line="243" w:lineRule="exact"/>
              <w:ind w:right="1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b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6F92A07F" w14:textId="77777777" w:rsidR="007321B5" w:rsidRPr="002F4B0B" w:rsidRDefault="007321B5" w:rsidP="005F1145">
            <w:pPr>
              <w:widowControl w:val="0"/>
              <w:spacing w:after="0" w:line="216" w:lineRule="exact"/>
              <w:ind w:left="27" w:right="2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=С1-5∙В1∙В1</w:t>
            </w:r>
          </w:p>
        </w:tc>
        <w:tc>
          <w:tcPr>
            <w:tcW w:w="2126" w:type="dxa"/>
          </w:tcPr>
          <w:p w14:paraId="67240DAA" w14:textId="77777777" w:rsidR="007321B5" w:rsidRPr="002F4B0B" w:rsidRDefault="007321B5" w:rsidP="005F1145">
            <w:pPr>
              <w:widowControl w:val="0"/>
              <w:spacing w:after="0" w:line="216" w:lineRule="exact"/>
              <w:ind w:left="6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=(В1∙В1+С1+3)/А1</w:t>
            </w:r>
          </w:p>
        </w:tc>
        <w:tc>
          <w:tcPr>
            <w:tcW w:w="1276" w:type="dxa"/>
          </w:tcPr>
          <w:p w14:paraId="6D2D1164" w14:textId="77777777" w:rsidR="007321B5" w:rsidRPr="002F4B0B" w:rsidRDefault="007321B5" w:rsidP="005F1145">
            <w:pPr>
              <w:widowControl w:val="0"/>
              <w:spacing w:after="0" w:line="216" w:lineRule="exact"/>
              <w:ind w:left="38" w:right="3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2F4B0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=С1-45</w:t>
            </w:r>
          </w:p>
        </w:tc>
      </w:tr>
    </w:tbl>
    <w:p w14:paraId="4541DF28" w14:textId="77777777" w:rsidR="007321B5" w:rsidRPr="002F4B0B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ACF63" w14:textId="77777777" w:rsidR="007321B5" w:rsidRPr="002F4B0B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2B1E1" w14:textId="77777777" w:rsidR="007321B5" w:rsidRPr="002F4B0B" w:rsidRDefault="007321B5" w:rsidP="007321B5">
      <w:pPr>
        <w:widowControl w:val="0"/>
        <w:spacing w:before="1" w:after="0" w:line="264" w:lineRule="auto"/>
        <w:ind w:left="835" w:right="7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Какое целое число должно быть записано в ячейке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1, чтобы построенная после выполнения вычислений диаграмма по значениям диапазона ячеек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>2:С2 соответствовала рисунку? Известно, что все значения диапазона А1:С2 имеют один и тот же знак.</w:t>
      </w:r>
    </w:p>
    <w:p w14:paraId="7CBEBEF4" w14:textId="77777777" w:rsidR="007321B5" w:rsidRPr="002F4B0B" w:rsidRDefault="007321B5" w:rsidP="007321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09C03" w14:textId="77777777" w:rsidR="007321B5" w:rsidRPr="002F4B0B" w:rsidRDefault="007321B5" w:rsidP="007321B5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Петя записал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-адрес школьного сервера на листке бумаги и положил его в карман куртки. Петина мама случайно постирала куртку вместе с запиской. После стирки Петя обнаружил в кармане четыре обрывка с фрагментами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-адреса. Эти фрагменты обозначены буквами А, Б, В и Г. Восстановите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 xml:space="preserve">-адрес. В ответе укажите последовательность букв, обозначающих фрагменты, в порядке, соответствующем </w:t>
      </w:r>
      <w:r w:rsidRPr="002F4B0B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2F4B0B">
        <w:rPr>
          <w:rFonts w:ascii="Times New Roman" w:eastAsia="Times New Roman" w:hAnsi="Times New Roman" w:cs="Times New Roman"/>
          <w:sz w:val="24"/>
          <w:szCs w:val="24"/>
        </w:rPr>
        <w:t>-адресу.</w:t>
      </w:r>
    </w:p>
    <w:p w14:paraId="5E5E0537" w14:textId="5247BEDC" w:rsidR="007321B5" w:rsidRPr="002F4B0B" w:rsidRDefault="002F4B0B" w:rsidP="007321B5">
      <w:pPr>
        <w:spacing w:before="120" w:after="0" w:line="240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B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1CDCC" wp14:editId="19F0D6B7">
            <wp:extent cx="3735705" cy="61341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F6B47" w14:textId="099E5F5A" w:rsidR="00005907" w:rsidRPr="002F4B0B" w:rsidRDefault="00005907" w:rsidP="007321B5">
      <w:pPr>
        <w:rPr>
          <w:rFonts w:ascii="Times New Roman" w:hAnsi="Times New Roman" w:cs="Times New Roman"/>
          <w:sz w:val="24"/>
          <w:szCs w:val="24"/>
        </w:rPr>
      </w:pPr>
    </w:p>
    <w:p w14:paraId="5E86F568" w14:textId="450A1F71" w:rsidR="00005907" w:rsidRDefault="00005907" w:rsidP="002F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B0B">
        <w:rPr>
          <w:rFonts w:ascii="Times New Roman" w:hAnsi="Times New Roman" w:cs="Times New Roman"/>
          <w:sz w:val="24"/>
          <w:szCs w:val="24"/>
        </w:rPr>
        <w:br w:type="page"/>
      </w:r>
      <w:r w:rsidR="002F4B0B" w:rsidRPr="002F4B0B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F4B0B" w14:paraId="7B5A4ED3" w14:textId="77777777" w:rsidTr="00413627">
        <w:tc>
          <w:tcPr>
            <w:tcW w:w="2336" w:type="dxa"/>
          </w:tcPr>
          <w:p w14:paraId="6383423D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2336" w:type="dxa"/>
          </w:tcPr>
          <w:p w14:paraId="3D9113CC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2336" w:type="dxa"/>
          </w:tcPr>
          <w:p w14:paraId="01B159B2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2337" w:type="dxa"/>
          </w:tcPr>
          <w:p w14:paraId="0BCABA50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</w:tr>
      <w:tr w:rsidR="002F4B0B" w14:paraId="2235A0E8" w14:textId="77777777" w:rsidTr="00413627">
        <w:tc>
          <w:tcPr>
            <w:tcW w:w="2336" w:type="dxa"/>
          </w:tcPr>
          <w:p w14:paraId="528EFB97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1-4</w:t>
            </w:r>
          </w:p>
        </w:tc>
        <w:tc>
          <w:tcPr>
            <w:tcW w:w="2336" w:type="dxa"/>
          </w:tcPr>
          <w:p w14:paraId="52569FA7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</w:t>
            </w:r>
          </w:p>
        </w:tc>
        <w:tc>
          <w:tcPr>
            <w:tcW w:w="2336" w:type="dxa"/>
          </w:tcPr>
          <w:p w14:paraId="6037B4AA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</w:t>
            </w:r>
          </w:p>
        </w:tc>
        <w:tc>
          <w:tcPr>
            <w:tcW w:w="2337" w:type="dxa"/>
          </w:tcPr>
          <w:p w14:paraId="541AC648" w14:textId="77777777" w:rsidR="002F4B0B" w:rsidRDefault="002F4B0B" w:rsidP="004136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9-10</w:t>
            </w:r>
          </w:p>
        </w:tc>
      </w:tr>
    </w:tbl>
    <w:p w14:paraId="306505D2" w14:textId="77777777" w:rsidR="002F4B0B" w:rsidRPr="002F4B0B" w:rsidRDefault="002F4B0B" w:rsidP="002F4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F4B0B" w:rsidRPr="002F4B0B" w:rsidSect="002F4B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25A"/>
    <w:multiLevelType w:val="hybridMultilevel"/>
    <w:tmpl w:val="3956FFAE"/>
    <w:lvl w:ilvl="0" w:tplc="761CA472">
      <w:start w:val="1"/>
      <w:numFmt w:val="decimal"/>
      <w:lvlText w:val="%1."/>
      <w:lvlJc w:val="left"/>
      <w:pPr>
        <w:ind w:left="1053" w:hanging="238"/>
      </w:pPr>
      <w:rPr>
        <w:rFonts w:ascii="Calibri" w:eastAsia="Calibri" w:hAnsi="Calibri" w:cs="Calibri" w:hint="default"/>
        <w:w w:val="99"/>
        <w:sz w:val="24"/>
        <w:szCs w:val="24"/>
        <w:lang w:val="ru-RU"/>
      </w:rPr>
    </w:lvl>
    <w:lvl w:ilvl="1" w:tplc="5A0849DA">
      <w:start w:val="1"/>
      <w:numFmt w:val="bullet"/>
      <w:lvlText w:val="•"/>
      <w:lvlJc w:val="left"/>
      <w:pPr>
        <w:ind w:left="2050" w:hanging="238"/>
      </w:pPr>
      <w:rPr>
        <w:rFonts w:hint="default"/>
      </w:rPr>
    </w:lvl>
    <w:lvl w:ilvl="2" w:tplc="B36EF72E">
      <w:start w:val="1"/>
      <w:numFmt w:val="bullet"/>
      <w:lvlText w:val="•"/>
      <w:lvlJc w:val="left"/>
      <w:pPr>
        <w:ind w:left="3041" w:hanging="238"/>
      </w:pPr>
      <w:rPr>
        <w:rFonts w:hint="default"/>
      </w:rPr>
    </w:lvl>
    <w:lvl w:ilvl="3" w:tplc="295405A6">
      <w:start w:val="1"/>
      <w:numFmt w:val="bullet"/>
      <w:lvlText w:val="•"/>
      <w:lvlJc w:val="left"/>
      <w:pPr>
        <w:ind w:left="4031" w:hanging="238"/>
      </w:pPr>
      <w:rPr>
        <w:rFonts w:hint="default"/>
      </w:rPr>
    </w:lvl>
    <w:lvl w:ilvl="4" w:tplc="F752D06A">
      <w:start w:val="1"/>
      <w:numFmt w:val="bullet"/>
      <w:lvlText w:val="•"/>
      <w:lvlJc w:val="left"/>
      <w:pPr>
        <w:ind w:left="5022" w:hanging="238"/>
      </w:pPr>
      <w:rPr>
        <w:rFonts w:hint="default"/>
      </w:rPr>
    </w:lvl>
    <w:lvl w:ilvl="5" w:tplc="1D5A6252">
      <w:start w:val="1"/>
      <w:numFmt w:val="bullet"/>
      <w:lvlText w:val="•"/>
      <w:lvlJc w:val="left"/>
      <w:pPr>
        <w:ind w:left="6012" w:hanging="238"/>
      </w:pPr>
      <w:rPr>
        <w:rFonts w:hint="default"/>
      </w:rPr>
    </w:lvl>
    <w:lvl w:ilvl="6" w:tplc="4F747D1A">
      <w:start w:val="1"/>
      <w:numFmt w:val="bullet"/>
      <w:lvlText w:val="•"/>
      <w:lvlJc w:val="left"/>
      <w:pPr>
        <w:ind w:left="7003" w:hanging="238"/>
      </w:pPr>
      <w:rPr>
        <w:rFonts w:hint="default"/>
      </w:rPr>
    </w:lvl>
    <w:lvl w:ilvl="7" w:tplc="E998350C">
      <w:start w:val="1"/>
      <w:numFmt w:val="bullet"/>
      <w:lvlText w:val="•"/>
      <w:lvlJc w:val="left"/>
      <w:pPr>
        <w:ind w:left="7993" w:hanging="238"/>
      </w:pPr>
      <w:rPr>
        <w:rFonts w:hint="default"/>
      </w:rPr>
    </w:lvl>
    <w:lvl w:ilvl="8" w:tplc="599C2AD8">
      <w:start w:val="1"/>
      <w:numFmt w:val="bullet"/>
      <w:lvlText w:val="•"/>
      <w:lvlJc w:val="left"/>
      <w:pPr>
        <w:ind w:left="8984" w:hanging="238"/>
      </w:pPr>
      <w:rPr>
        <w:rFonts w:hint="default"/>
      </w:rPr>
    </w:lvl>
  </w:abstractNum>
  <w:abstractNum w:abstractNumId="1" w15:restartNumberingAfterBreak="0">
    <w:nsid w:val="173169A1"/>
    <w:multiLevelType w:val="hybridMultilevel"/>
    <w:tmpl w:val="048CD828"/>
    <w:lvl w:ilvl="0" w:tplc="7B30804A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93D"/>
    <w:multiLevelType w:val="hybridMultilevel"/>
    <w:tmpl w:val="23FE1A18"/>
    <w:lvl w:ilvl="0" w:tplc="96884F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E7DBC"/>
    <w:multiLevelType w:val="hybridMultilevel"/>
    <w:tmpl w:val="E110C728"/>
    <w:lvl w:ilvl="0" w:tplc="DC52E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4FE9"/>
    <w:multiLevelType w:val="hybridMultilevel"/>
    <w:tmpl w:val="A59E30EA"/>
    <w:lvl w:ilvl="0" w:tplc="DDDC0274">
      <w:start w:val="1"/>
      <w:numFmt w:val="decimal"/>
      <w:lvlText w:val="%1."/>
      <w:lvlJc w:val="left"/>
      <w:pPr>
        <w:ind w:left="118" w:hanging="227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7BA04FEC">
      <w:start w:val="1"/>
      <w:numFmt w:val="decimal"/>
      <w:lvlText w:val="%2."/>
      <w:lvlJc w:val="left"/>
      <w:pPr>
        <w:ind w:left="935" w:hanging="201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2" w:tplc="920E87D6">
      <w:start w:val="1"/>
      <w:numFmt w:val="decimal"/>
      <w:lvlText w:val="%3."/>
      <w:lvlJc w:val="left"/>
      <w:pPr>
        <w:ind w:left="1561" w:hanging="191"/>
      </w:pPr>
      <w:rPr>
        <w:rFonts w:ascii="Times New Roman" w:eastAsia="Times New Roman" w:hAnsi="Times New Roman" w:cs="Times New Roman" w:hint="default"/>
        <w:b/>
        <w:bCs/>
        <w:w w:val="99"/>
        <w:sz w:val="19"/>
        <w:szCs w:val="19"/>
      </w:rPr>
    </w:lvl>
    <w:lvl w:ilvl="3" w:tplc="90A2443A">
      <w:start w:val="1"/>
      <w:numFmt w:val="bullet"/>
      <w:lvlText w:val="•"/>
      <w:lvlJc w:val="left"/>
      <w:pPr>
        <w:ind w:left="2310" w:hanging="191"/>
      </w:pPr>
      <w:rPr>
        <w:rFonts w:hint="default"/>
      </w:rPr>
    </w:lvl>
    <w:lvl w:ilvl="4" w:tplc="E0CED6D0">
      <w:start w:val="1"/>
      <w:numFmt w:val="bullet"/>
      <w:lvlText w:val="•"/>
      <w:lvlJc w:val="left"/>
      <w:pPr>
        <w:ind w:left="3060" w:hanging="191"/>
      </w:pPr>
      <w:rPr>
        <w:rFonts w:hint="default"/>
      </w:rPr>
    </w:lvl>
    <w:lvl w:ilvl="5" w:tplc="7EC6F13C">
      <w:start w:val="1"/>
      <w:numFmt w:val="bullet"/>
      <w:lvlText w:val="•"/>
      <w:lvlJc w:val="left"/>
      <w:pPr>
        <w:ind w:left="3810" w:hanging="191"/>
      </w:pPr>
      <w:rPr>
        <w:rFonts w:hint="default"/>
      </w:rPr>
    </w:lvl>
    <w:lvl w:ilvl="6" w:tplc="09BCB2C4">
      <w:start w:val="1"/>
      <w:numFmt w:val="bullet"/>
      <w:lvlText w:val="•"/>
      <w:lvlJc w:val="left"/>
      <w:pPr>
        <w:ind w:left="4560" w:hanging="191"/>
      </w:pPr>
      <w:rPr>
        <w:rFonts w:hint="default"/>
      </w:rPr>
    </w:lvl>
    <w:lvl w:ilvl="7" w:tplc="A1527676">
      <w:start w:val="1"/>
      <w:numFmt w:val="bullet"/>
      <w:lvlText w:val="•"/>
      <w:lvlJc w:val="left"/>
      <w:pPr>
        <w:ind w:left="5310" w:hanging="191"/>
      </w:pPr>
      <w:rPr>
        <w:rFonts w:hint="default"/>
      </w:rPr>
    </w:lvl>
    <w:lvl w:ilvl="8" w:tplc="F60A86DE">
      <w:start w:val="1"/>
      <w:numFmt w:val="bullet"/>
      <w:lvlText w:val="•"/>
      <w:lvlJc w:val="left"/>
      <w:pPr>
        <w:ind w:left="6060" w:hanging="191"/>
      </w:pPr>
      <w:rPr>
        <w:rFonts w:hint="default"/>
      </w:rPr>
    </w:lvl>
  </w:abstractNum>
  <w:abstractNum w:abstractNumId="5" w15:restartNumberingAfterBreak="0">
    <w:nsid w:val="440A6886"/>
    <w:multiLevelType w:val="hybridMultilevel"/>
    <w:tmpl w:val="0060DBF2"/>
    <w:lvl w:ilvl="0" w:tplc="B47C89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B10A9"/>
    <w:multiLevelType w:val="hybridMultilevel"/>
    <w:tmpl w:val="BE94D3D4"/>
    <w:lvl w:ilvl="0" w:tplc="F22E7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E2F26"/>
    <w:multiLevelType w:val="hybridMultilevel"/>
    <w:tmpl w:val="E842B2F6"/>
    <w:lvl w:ilvl="0" w:tplc="F2A2B2B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852332D"/>
    <w:multiLevelType w:val="hybridMultilevel"/>
    <w:tmpl w:val="10341CB6"/>
    <w:lvl w:ilvl="0" w:tplc="A2725F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D05"/>
    <w:multiLevelType w:val="hybridMultilevel"/>
    <w:tmpl w:val="C99E2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56504"/>
    <w:multiLevelType w:val="hybridMultilevel"/>
    <w:tmpl w:val="E7FAE600"/>
    <w:lvl w:ilvl="0" w:tplc="71C4CB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73D27"/>
    <w:multiLevelType w:val="hybridMultilevel"/>
    <w:tmpl w:val="29DE7BE6"/>
    <w:lvl w:ilvl="0" w:tplc="A41C3F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BD7713"/>
    <w:multiLevelType w:val="hybridMultilevel"/>
    <w:tmpl w:val="E62E12F6"/>
    <w:lvl w:ilvl="0" w:tplc="11787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7F"/>
    <w:rsid w:val="00005907"/>
    <w:rsid w:val="002F4B0B"/>
    <w:rsid w:val="006A611E"/>
    <w:rsid w:val="007321B5"/>
    <w:rsid w:val="0077257F"/>
    <w:rsid w:val="00A76893"/>
    <w:rsid w:val="00E2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989E"/>
  <w15:chartTrackingRefBased/>
  <w15:docId w15:val="{D1393E75-252D-4255-B251-F9EB16C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25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7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Cergey Сергей</dc:creator>
  <cp:keywords/>
  <dc:description/>
  <cp:lastModifiedBy>Пользователь</cp:lastModifiedBy>
  <cp:revision>2</cp:revision>
  <dcterms:created xsi:type="dcterms:W3CDTF">2021-12-07T11:30:00Z</dcterms:created>
  <dcterms:modified xsi:type="dcterms:W3CDTF">2021-12-07T11:30:00Z</dcterms:modified>
</cp:coreProperties>
</file>