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12" w:rsidRPr="00B377E2" w:rsidRDefault="00E44606" w:rsidP="00FF4B12">
      <w:pPr>
        <w:spacing w:line="240" w:lineRule="auto"/>
        <w:jc w:val="center"/>
      </w:pPr>
      <w:r>
        <w:t>Муниципальное автономно</w:t>
      </w:r>
      <w:r w:rsidR="00FF4B12" w:rsidRPr="00B377E2">
        <w:t xml:space="preserve">е общеобразовательное учреждение – </w:t>
      </w:r>
    </w:p>
    <w:p w:rsidR="00FF4B12" w:rsidRPr="00B377E2" w:rsidRDefault="00FF4B12" w:rsidP="00FF4B12">
      <w:pPr>
        <w:spacing w:line="240" w:lineRule="auto"/>
        <w:jc w:val="center"/>
      </w:pPr>
      <w:r w:rsidRPr="00B377E2">
        <w:t>средняя общеобразовательная школа № 6</w:t>
      </w:r>
    </w:p>
    <w:p w:rsidR="00FF4B12" w:rsidRPr="00B377E2" w:rsidRDefault="00FF4B12" w:rsidP="00FF4B12">
      <w:pPr>
        <w:spacing w:line="240" w:lineRule="auto"/>
        <w:jc w:val="center"/>
      </w:pPr>
    </w:p>
    <w:p w:rsidR="00FF4B12" w:rsidRPr="00B377E2" w:rsidRDefault="00FF4B12" w:rsidP="00FF4B12">
      <w:pPr>
        <w:spacing w:line="240" w:lineRule="auto"/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FF4B12" w:rsidRPr="00B377E2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FF4B12" w:rsidRPr="00B377E2" w:rsidRDefault="00FF4B12" w:rsidP="00186D8D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FF4B12" w:rsidRPr="00B377E2" w:rsidRDefault="00FF4B12" w:rsidP="00186D8D">
            <w:pPr>
              <w:rPr>
                <w:color w:val="000000"/>
              </w:rPr>
            </w:pPr>
          </w:p>
        </w:tc>
      </w:tr>
      <w:tr w:rsidR="00FF4B12" w:rsidRPr="00B377E2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46145A">
              <w:t>А</w:t>
            </w:r>
            <w:r w:rsidRPr="00B377E2">
              <w:t>ОУ-СОШ № 6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FF4B12" w:rsidRPr="00B377E2" w:rsidRDefault="00FF4B12" w:rsidP="00F642B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F642B1"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46145A">
              <w:t>А</w:t>
            </w:r>
            <w:r w:rsidRPr="00B377E2">
              <w:t>ОУ-СОШ № 6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46145A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BB5C09">
              <w:t xml:space="preserve"> </w:t>
            </w:r>
            <w:r w:rsidR="0046145A">
              <w:t>_________</w:t>
            </w:r>
          </w:p>
          <w:p w:rsidR="00FF4B12" w:rsidRPr="00B377E2" w:rsidRDefault="00BB5C09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от </w:t>
            </w:r>
            <w:r w:rsidR="0046145A" w:rsidRPr="00B377E2">
              <w:t>«____» _____________ 202</w:t>
            </w:r>
            <w:r w:rsidR="00F642B1">
              <w:t xml:space="preserve">6 </w:t>
            </w:r>
            <w:r w:rsidR="0046145A" w:rsidRPr="00B377E2">
              <w:t>г.</w:t>
            </w:r>
          </w:p>
          <w:p w:rsidR="00FF4B12" w:rsidRPr="00B377E2" w:rsidRDefault="00FF4B1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6E5B49" w:rsidRDefault="006E5B49" w:rsidP="006E5B49">
      <w:pPr>
        <w:rPr>
          <w:sz w:val="22"/>
          <w:szCs w:val="22"/>
        </w:rPr>
      </w:pPr>
      <w:r>
        <w:t xml:space="preserve">   </w:t>
      </w:r>
    </w:p>
    <w:p w:rsidR="006E5B49" w:rsidRDefault="006E5B49" w:rsidP="006E5B49"/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</w:p>
    <w:p w:rsidR="00695AAE" w:rsidRDefault="006E5B49" w:rsidP="006E5B49">
      <w:pPr>
        <w:jc w:val="center"/>
        <w:rPr>
          <w:b/>
          <w:sz w:val="28"/>
          <w:szCs w:val="28"/>
        </w:rPr>
      </w:pPr>
      <w:r w:rsidRPr="0039517F">
        <w:rPr>
          <w:b/>
          <w:sz w:val="28"/>
          <w:szCs w:val="28"/>
        </w:rPr>
        <w:t xml:space="preserve">по </w:t>
      </w:r>
      <w:r w:rsidR="00695AAE">
        <w:rPr>
          <w:b/>
          <w:sz w:val="28"/>
          <w:szCs w:val="28"/>
        </w:rPr>
        <w:t xml:space="preserve">охране труда при перевозке обучающихся </w:t>
      </w:r>
    </w:p>
    <w:p w:rsidR="006E5B49" w:rsidRPr="0039517F" w:rsidRDefault="00695AAE" w:rsidP="006E5B4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железнодорожным транспортом</w:t>
      </w:r>
      <w:r w:rsidR="006E5B49" w:rsidRPr="0039517F">
        <w:rPr>
          <w:b/>
          <w:sz w:val="28"/>
          <w:szCs w:val="28"/>
        </w:rPr>
        <w:t xml:space="preserve"> </w:t>
      </w:r>
    </w:p>
    <w:p w:rsidR="006E5B49" w:rsidRDefault="006E5B49" w:rsidP="006E5B49"/>
    <w:p w:rsidR="006E5B49" w:rsidRDefault="006E5B49" w:rsidP="006E5B49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6E5B49" w:rsidRPr="0039517F" w:rsidRDefault="006E5B49" w:rsidP="006E5B49">
      <w:pPr>
        <w:jc w:val="center"/>
        <w:rPr>
          <w:b/>
          <w:sz w:val="28"/>
          <w:szCs w:val="28"/>
        </w:rPr>
      </w:pPr>
      <w:r w:rsidRPr="0039517F">
        <w:rPr>
          <w:b/>
          <w:sz w:val="28"/>
          <w:szCs w:val="28"/>
        </w:rPr>
        <w:t>ИОТ М</w:t>
      </w:r>
      <w:r w:rsidR="003F74AD">
        <w:rPr>
          <w:b/>
          <w:sz w:val="28"/>
          <w:szCs w:val="28"/>
        </w:rPr>
        <w:t>А</w:t>
      </w:r>
      <w:r w:rsidRPr="0039517F">
        <w:rPr>
          <w:b/>
          <w:sz w:val="28"/>
          <w:szCs w:val="28"/>
        </w:rPr>
        <w:t>ОУ-СОШ № 6 -</w:t>
      </w:r>
      <w:r w:rsidR="00A10DA0">
        <w:rPr>
          <w:b/>
          <w:sz w:val="28"/>
          <w:szCs w:val="28"/>
        </w:rPr>
        <w:t xml:space="preserve"> 8</w:t>
      </w:r>
      <w:r w:rsidR="00695AAE">
        <w:rPr>
          <w:b/>
          <w:sz w:val="28"/>
          <w:szCs w:val="28"/>
        </w:rPr>
        <w:t>3</w:t>
      </w:r>
      <w:r w:rsidRPr="0039517F">
        <w:rPr>
          <w:b/>
          <w:sz w:val="28"/>
          <w:szCs w:val="28"/>
        </w:rPr>
        <w:t xml:space="preserve"> -20</w:t>
      </w:r>
      <w:r w:rsidR="00A10DA0">
        <w:rPr>
          <w:b/>
          <w:sz w:val="28"/>
          <w:szCs w:val="28"/>
        </w:rPr>
        <w:t>2</w:t>
      </w:r>
      <w:r w:rsidR="003F74AD">
        <w:rPr>
          <w:b/>
          <w:sz w:val="28"/>
          <w:szCs w:val="28"/>
        </w:rPr>
        <w:t>6</w:t>
      </w:r>
    </w:p>
    <w:p w:rsidR="006E5B49" w:rsidRDefault="006E5B49" w:rsidP="006E5B49">
      <w:pPr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Default="006E5B49" w:rsidP="006E5B49">
      <w:pPr>
        <w:jc w:val="center"/>
        <w:rPr>
          <w:b/>
          <w:sz w:val="32"/>
          <w:szCs w:val="32"/>
        </w:rPr>
      </w:pPr>
    </w:p>
    <w:p w:rsidR="006E5B49" w:rsidRPr="00296302" w:rsidRDefault="006E5B49" w:rsidP="006E5B49">
      <w:pPr>
        <w:jc w:val="center"/>
      </w:pPr>
      <w:r w:rsidRPr="00296302">
        <w:t>г. Среднеуральск</w:t>
      </w:r>
    </w:p>
    <w:p w:rsidR="006E5B49" w:rsidRPr="00296302" w:rsidRDefault="00BB5C09" w:rsidP="006E5B49">
      <w:pPr>
        <w:jc w:val="center"/>
      </w:pPr>
      <w:r>
        <w:t>202</w:t>
      </w:r>
      <w:r w:rsidR="00D3110D">
        <w:t>6</w:t>
      </w:r>
      <w:r w:rsidR="006E5B49" w:rsidRPr="00296302">
        <w:t xml:space="preserve"> г.</w:t>
      </w:r>
    </w:p>
    <w:p w:rsidR="006E5B49" w:rsidRPr="00233EB3" w:rsidRDefault="006E5B49" w:rsidP="006E5B49">
      <w:pPr>
        <w:spacing w:line="240" w:lineRule="auto"/>
      </w:pPr>
      <w:r>
        <w:rPr>
          <w:sz w:val="28"/>
          <w:szCs w:val="28"/>
        </w:rPr>
        <w:lastRenderedPageBreak/>
        <w:t xml:space="preserve">1. </w:t>
      </w:r>
      <w:r w:rsidRPr="00233EB3">
        <w:t xml:space="preserve">При выходе на улицу посмотри сначала налево, потом направо, чтобы не помешать прохожим. </w:t>
      </w:r>
    </w:p>
    <w:p w:rsidR="006E5B49" w:rsidRPr="00233EB3" w:rsidRDefault="006E5B49" w:rsidP="006E5B49">
      <w:pPr>
        <w:spacing w:line="240" w:lineRule="auto"/>
      </w:pPr>
      <w:r w:rsidRPr="00233EB3">
        <w:t xml:space="preserve">2. Маршрут в школу выбирай самый безопасный, тот, где надо реже переходить улицу или дорогу. </w:t>
      </w:r>
    </w:p>
    <w:p w:rsidR="006E5B49" w:rsidRPr="00233EB3" w:rsidRDefault="006E5B49" w:rsidP="006E5B49">
      <w:pPr>
        <w:spacing w:line="240" w:lineRule="auto"/>
      </w:pPr>
      <w:r w:rsidRPr="00233EB3">
        <w:t xml:space="preserve">3. Когда идешь по улицам города, будь осторожен. Не торопись. Иди только по тротуару или обочине. </w:t>
      </w:r>
    </w:p>
    <w:p w:rsidR="006E5B49" w:rsidRPr="00233EB3" w:rsidRDefault="006E5B49" w:rsidP="006E5B49">
      <w:pPr>
        <w:spacing w:line="240" w:lineRule="auto"/>
      </w:pPr>
      <w:r w:rsidRPr="00233EB3">
        <w:t xml:space="preserve">4. Меньше переходов - меньше опасностей. </w:t>
      </w:r>
    </w:p>
    <w:p w:rsidR="006E5B49" w:rsidRPr="00233EB3" w:rsidRDefault="006E5B49" w:rsidP="006E5B49">
      <w:pPr>
        <w:spacing w:line="240" w:lineRule="auto"/>
      </w:pPr>
      <w:r w:rsidRPr="00233EB3">
        <w:t xml:space="preserve">5. Иди не спеша по правой стороне тротуара. </w:t>
      </w:r>
    </w:p>
    <w:p w:rsidR="006E5B49" w:rsidRPr="00233EB3" w:rsidRDefault="006E5B49" w:rsidP="006E5B49">
      <w:pPr>
        <w:spacing w:line="240" w:lineRule="auto"/>
      </w:pPr>
      <w:r w:rsidRPr="00233EB3">
        <w:t xml:space="preserve">6. По обочине иди подальше от края дороги. </w:t>
      </w:r>
    </w:p>
    <w:p w:rsidR="006E5B49" w:rsidRPr="00233EB3" w:rsidRDefault="006E5B49" w:rsidP="006E5B49">
      <w:pPr>
        <w:spacing w:line="240" w:lineRule="auto"/>
      </w:pPr>
      <w:r w:rsidRPr="00233EB3">
        <w:t xml:space="preserve">7. Не выходи на проезжую часть улицы или дороги. </w:t>
      </w:r>
    </w:p>
    <w:p w:rsidR="006E5B49" w:rsidRPr="00233EB3" w:rsidRDefault="006E5B49" w:rsidP="006E5B49">
      <w:pPr>
        <w:spacing w:line="240" w:lineRule="auto"/>
      </w:pPr>
      <w:r w:rsidRPr="00233EB3">
        <w:t xml:space="preserve">8. Проходя мимо ворот, будь особенно осторожен: из ворот может выехать автомобиль. </w:t>
      </w:r>
    </w:p>
    <w:p w:rsidR="006E5B49" w:rsidRPr="00233EB3" w:rsidRDefault="006E5B49" w:rsidP="006E5B49">
      <w:pPr>
        <w:spacing w:line="240" w:lineRule="auto"/>
      </w:pPr>
      <w:r w:rsidRPr="00233EB3">
        <w:t xml:space="preserve">9. Осторожно проходи мимо стоящего автомобиля: пассажиры могут резко открыть дверь и ударить тебя. </w:t>
      </w:r>
    </w:p>
    <w:p w:rsidR="006E5B49" w:rsidRPr="00233EB3" w:rsidRDefault="006E5B49" w:rsidP="006E5B49">
      <w:pPr>
        <w:spacing w:line="240" w:lineRule="auto"/>
      </w:pPr>
      <w:r w:rsidRPr="00233EB3">
        <w:t xml:space="preserve">10. Переходи улицу только по пешеходным переходам. </w:t>
      </w:r>
    </w:p>
    <w:p w:rsidR="006E5B49" w:rsidRPr="00233EB3" w:rsidRDefault="006E5B49" w:rsidP="006E5B49">
      <w:pPr>
        <w:spacing w:line="240" w:lineRule="auto"/>
      </w:pPr>
      <w:r w:rsidRPr="00233EB3">
        <w:t xml:space="preserve">11. Улицу, где нет пешеходного перехода, надо переходить одного угла тротуара к другому: так безопасней. </w:t>
      </w:r>
    </w:p>
    <w:p w:rsidR="006E5B49" w:rsidRPr="00233EB3" w:rsidRDefault="006E5B49" w:rsidP="006E5B49">
      <w:pPr>
        <w:spacing w:line="240" w:lineRule="auto"/>
      </w:pPr>
      <w:r w:rsidRPr="00233EB3">
        <w:t xml:space="preserve">12. Ожидай транспорт на посадочной площадке или тротуаре у указателя остановки. </w:t>
      </w:r>
    </w:p>
    <w:p w:rsidR="006E5B49" w:rsidRPr="00233EB3" w:rsidRDefault="006E5B49" w:rsidP="006E5B49">
      <w:pPr>
        <w:spacing w:line="240" w:lineRule="auto"/>
      </w:pPr>
      <w:r w:rsidRPr="00233EB3">
        <w:t xml:space="preserve">13. При посадке в автобус соблюдай порядок. Не мешай другим пассажирам. </w:t>
      </w:r>
    </w:p>
    <w:p w:rsidR="006E5B49" w:rsidRPr="00233EB3" w:rsidRDefault="006E5B49" w:rsidP="006E5B49">
      <w:pPr>
        <w:spacing w:line="240" w:lineRule="auto"/>
      </w:pPr>
      <w:r w:rsidRPr="00233EB3">
        <w:t xml:space="preserve">14. В автобус входи через задние двери. </w:t>
      </w:r>
    </w:p>
    <w:p w:rsidR="006E5B49" w:rsidRPr="00233EB3" w:rsidRDefault="006E5B49" w:rsidP="006E5B49">
      <w:pPr>
        <w:spacing w:line="240" w:lineRule="auto"/>
      </w:pPr>
      <w:r w:rsidRPr="00233EB3">
        <w:t xml:space="preserve">15. Выходи только через передние двери. Заранее готовься к Выходу, пройдя вперед. </w:t>
      </w:r>
    </w:p>
    <w:p w:rsidR="006E5B49" w:rsidRPr="00233EB3" w:rsidRDefault="006E5B49" w:rsidP="006E5B49">
      <w:pPr>
        <w:spacing w:line="240" w:lineRule="auto"/>
      </w:pPr>
      <w:r w:rsidRPr="00233EB3">
        <w:t xml:space="preserve">16. Входя и выходя из транспорта, не спеши и не толкайся. </w:t>
      </w:r>
    </w:p>
    <w:p w:rsidR="006E5B49" w:rsidRPr="00233EB3" w:rsidRDefault="006E5B49" w:rsidP="006E5B49">
      <w:pPr>
        <w:spacing w:line="240" w:lineRule="auto"/>
      </w:pPr>
      <w:r w:rsidRPr="00233EB3">
        <w:t xml:space="preserve">17. Автобус </w:t>
      </w:r>
      <w:r w:rsidR="00E44606" w:rsidRPr="00233EB3">
        <w:t>обходи сзади</w:t>
      </w:r>
      <w:r w:rsidRPr="00233EB3">
        <w:t xml:space="preserve">. </w:t>
      </w:r>
    </w:p>
    <w:p w:rsidR="006E5B49" w:rsidRPr="00233EB3" w:rsidRDefault="006E5B49" w:rsidP="006E5B49">
      <w:pPr>
        <w:spacing w:line="240" w:lineRule="auto"/>
      </w:pPr>
      <w:r w:rsidRPr="00233EB3">
        <w:t xml:space="preserve">18.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 </w:t>
      </w:r>
    </w:p>
    <w:p w:rsidR="006E5B49" w:rsidRPr="00233EB3" w:rsidRDefault="006E5B49" w:rsidP="006E5B49">
      <w:pPr>
        <w:spacing w:line="240" w:lineRule="auto"/>
      </w:pPr>
      <w:r w:rsidRPr="00233EB3">
        <w:t xml:space="preserve">19. Находясь в транспорте, не ходи по салону, держись за поручень, не выглядывай из окон, не высовывай руки, не нажимай без надобности на аварийные кнопки. </w:t>
      </w:r>
    </w:p>
    <w:p w:rsidR="006E5B49" w:rsidRPr="00233EB3" w:rsidRDefault="006E5B49" w:rsidP="006E5B49">
      <w:pPr>
        <w:spacing w:line="240" w:lineRule="auto"/>
      </w:pPr>
      <w:r w:rsidRPr="00233EB3">
        <w:t xml:space="preserve">20. Не устраивай игр на проезжей части или вблизи дороги. Не катайся на велосипедах, роликовых коньках и т. п. на проезжей части дороги. </w:t>
      </w:r>
    </w:p>
    <w:p w:rsidR="006E5B49" w:rsidRDefault="006E5B49" w:rsidP="006E5B49">
      <w:pPr>
        <w:spacing w:line="240" w:lineRule="auto"/>
        <w:rPr>
          <w:sz w:val="28"/>
          <w:szCs w:val="28"/>
        </w:rPr>
      </w:pPr>
      <w:r w:rsidRPr="00233EB3">
        <w:t>21. Не перебегай улицу или дорогу перед близко идущим транспортом</w:t>
      </w:r>
      <w:r>
        <w:rPr>
          <w:sz w:val="28"/>
          <w:szCs w:val="28"/>
        </w:rPr>
        <w:t xml:space="preserve">. </w:t>
      </w:r>
    </w:p>
    <w:p w:rsidR="006E5B49" w:rsidRPr="00233EB3" w:rsidRDefault="006E5B49" w:rsidP="006E5B49">
      <w:pPr>
        <w:spacing w:line="240" w:lineRule="auto"/>
      </w:pPr>
      <w:r w:rsidRPr="00233EB3">
        <w:t xml:space="preserve">22. Не цепляйся за проходящий мимо транспорт. </w:t>
      </w:r>
    </w:p>
    <w:p w:rsidR="00EB5CEB" w:rsidRDefault="00EB5CEB" w:rsidP="00EB5CEB">
      <w:pPr>
        <w:spacing w:line="240" w:lineRule="auto"/>
        <w:rPr>
          <w:color w:val="000000"/>
        </w:rPr>
      </w:pPr>
    </w:p>
    <w:p w:rsidR="00011204" w:rsidRPr="007A5B9D" w:rsidRDefault="00011204" w:rsidP="00011204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011204" w:rsidRPr="007A5B9D" w:rsidRDefault="00011204" w:rsidP="00011204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011204" w:rsidRPr="007A5B9D" w:rsidRDefault="00011204" w:rsidP="00011204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011204" w:rsidRPr="007A5B9D" w:rsidRDefault="00011204" w:rsidP="00011204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011204" w:rsidRPr="007A5B9D" w:rsidRDefault="00011204" w:rsidP="00011204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D3110D" w:rsidRDefault="00D3110D" w:rsidP="00D3110D">
      <w:r w:rsidRPr="00CD353F">
        <w:t>С инструкцией ознакомлены:</w:t>
      </w:r>
    </w:p>
    <w:p w:rsidR="00D3110D" w:rsidRPr="00CD353F" w:rsidRDefault="00D3110D" w:rsidP="00D3110D">
      <w:r w:rsidRPr="00CD353F">
        <w:t xml:space="preserve">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D3110D" w:rsidRPr="00CD353F" w:rsidTr="00E75624">
        <w:tc>
          <w:tcPr>
            <w:tcW w:w="959" w:type="dxa"/>
          </w:tcPr>
          <w:p w:rsidR="00D3110D" w:rsidRPr="00CD353F" w:rsidRDefault="00D3110D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D3110D" w:rsidRPr="00CD353F" w:rsidRDefault="00D3110D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D3110D" w:rsidRPr="00CD353F" w:rsidRDefault="00D3110D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D3110D" w:rsidRPr="00CD353F" w:rsidRDefault="00D3110D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D3110D" w:rsidRPr="00CD353F" w:rsidRDefault="00D3110D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D3110D" w:rsidTr="00E75624">
        <w:trPr>
          <w:trHeight w:val="400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0D" w:rsidTr="00E75624">
        <w:trPr>
          <w:trHeight w:val="405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0D" w:rsidTr="00E75624">
        <w:trPr>
          <w:trHeight w:val="426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0D" w:rsidTr="00E75624">
        <w:trPr>
          <w:trHeight w:val="404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0D" w:rsidTr="00E75624">
        <w:trPr>
          <w:trHeight w:val="423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0D" w:rsidTr="00E75624">
        <w:trPr>
          <w:trHeight w:val="401"/>
        </w:trPr>
        <w:tc>
          <w:tcPr>
            <w:tcW w:w="959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3110D" w:rsidRDefault="00D3110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5AAE" w:rsidRPr="0039517F" w:rsidRDefault="00695AAE" w:rsidP="00695AAE">
      <w:pPr>
        <w:jc w:val="center"/>
        <w:rPr>
          <w:b/>
          <w:sz w:val="28"/>
          <w:szCs w:val="28"/>
        </w:rPr>
      </w:pPr>
      <w:r w:rsidRPr="0039517F">
        <w:rPr>
          <w:b/>
          <w:sz w:val="28"/>
          <w:szCs w:val="28"/>
        </w:rPr>
        <w:lastRenderedPageBreak/>
        <w:t xml:space="preserve">по правилам безопасного поведения 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39517F">
        <w:rPr>
          <w:b/>
          <w:sz w:val="28"/>
          <w:szCs w:val="28"/>
        </w:rPr>
        <w:t xml:space="preserve">на дорогах и на транспорте </w:t>
      </w:r>
    </w:p>
    <w:p w:rsidR="00011204" w:rsidRDefault="00011204" w:rsidP="00011204"/>
    <w:p w:rsidR="00695AAE" w:rsidRPr="007A5B9D" w:rsidRDefault="00695AAE" w:rsidP="00011204">
      <w:r>
        <w:t>82</w:t>
      </w:r>
    </w:p>
    <w:sectPr w:rsidR="00695AAE" w:rsidRPr="007A5B9D" w:rsidSect="0002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B49"/>
    <w:rsid w:val="00011204"/>
    <w:rsid w:val="00023416"/>
    <w:rsid w:val="00233EB3"/>
    <w:rsid w:val="00296302"/>
    <w:rsid w:val="0039517F"/>
    <w:rsid w:val="003F74AD"/>
    <w:rsid w:val="0046145A"/>
    <w:rsid w:val="00667B30"/>
    <w:rsid w:val="00695AAE"/>
    <w:rsid w:val="006E5B49"/>
    <w:rsid w:val="007E37EA"/>
    <w:rsid w:val="009056C7"/>
    <w:rsid w:val="00A10DA0"/>
    <w:rsid w:val="00B91A5E"/>
    <w:rsid w:val="00BB5C09"/>
    <w:rsid w:val="00C475AB"/>
    <w:rsid w:val="00D3110D"/>
    <w:rsid w:val="00DE2B70"/>
    <w:rsid w:val="00E44606"/>
    <w:rsid w:val="00EB5CEB"/>
    <w:rsid w:val="00EF1795"/>
    <w:rsid w:val="00F642B1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78E3"/>
  <w15:docId w15:val="{664CE7EB-9076-4D7E-9F86-ACE0808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4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6E5B49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49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rmal (Web)"/>
    <w:basedOn w:val="a"/>
    <w:uiPriority w:val="99"/>
    <w:semiHidden/>
    <w:unhideWhenUsed/>
    <w:rsid w:val="00EB5CEB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character" w:customStyle="1" w:styleId="apple-converted-space">
    <w:name w:val="apple-converted-space"/>
    <w:basedOn w:val="a0"/>
    <w:rsid w:val="00EB5CEB"/>
  </w:style>
  <w:style w:type="paragraph" w:styleId="a4">
    <w:name w:val="Balloon Text"/>
    <w:basedOn w:val="a"/>
    <w:link w:val="a5"/>
    <w:uiPriority w:val="99"/>
    <w:semiHidden/>
    <w:unhideWhenUsed/>
    <w:rsid w:val="00011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204"/>
    <w:rPr>
      <w:rFonts w:ascii="Segoe UI" w:eastAsia="Times New Roman" w:hAnsi="Segoe UI" w:cs="Segoe UI"/>
      <w:sz w:val="18"/>
      <w:szCs w:val="18"/>
      <w:lang w:bidi="en-US"/>
    </w:rPr>
  </w:style>
  <w:style w:type="table" w:styleId="a6">
    <w:name w:val="Table Grid"/>
    <w:basedOn w:val="a1"/>
    <w:uiPriority w:val="39"/>
    <w:rsid w:val="00D3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24</cp:revision>
  <cp:lastPrinted>2021-02-15T08:58:00Z</cp:lastPrinted>
  <dcterms:created xsi:type="dcterms:W3CDTF">2014-11-10T08:01:00Z</dcterms:created>
  <dcterms:modified xsi:type="dcterms:W3CDTF">2025-12-18T06:10:00Z</dcterms:modified>
</cp:coreProperties>
</file>